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FE1" w:rsidRPr="004D4638" w:rsidRDefault="00E33010" w:rsidP="00E33010">
      <w:pPr>
        <w:pStyle w:val="NoSpacing"/>
        <w:rPr>
          <w:sz w:val="20"/>
          <w:szCs w:val="20"/>
        </w:rPr>
      </w:pPr>
      <w:r w:rsidRPr="004D4638">
        <w:rPr>
          <w:sz w:val="20"/>
          <w:szCs w:val="20"/>
        </w:rPr>
        <w:t>CLUBUL SPORTIV MUNICIPAL TÎRGU MURE</w:t>
      </w:r>
      <w:r w:rsidR="00EC138E">
        <w:rPr>
          <w:rFonts w:ascii="Arial" w:hAnsi="Arial" w:cs="Arial"/>
          <w:sz w:val="20"/>
          <w:szCs w:val="20"/>
        </w:rPr>
        <w:t>Ș</w:t>
      </w:r>
    </w:p>
    <w:p w:rsidR="00E33010" w:rsidRPr="004D4638" w:rsidRDefault="00C20FCD" w:rsidP="0098092B">
      <w:pPr>
        <w:pStyle w:val="NoSpacing"/>
        <w:rPr>
          <w:rStyle w:val="Heading22TimesNewRoman115ptBoldSpacing3pt"/>
          <w:rFonts w:eastAsia="Microsoft Sans Serif"/>
          <w:b w:val="0"/>
          <w:sz w:val="20"/>
          <w:szCs w:val="20"/>
        </w:rPr>
      </w:pPr>
      <w:bookmarkStart w:id="0" w:name="bookmark1"/>
      <w:r w:rsidRPr="004D4638">
        <w:rPr>
          <w:sz w:val="20"/>
          <w:szCs w:val="20"/>
        </w:rPr>
        <w:t xml:space="preserve">Cod fiscal </w:t>
      </w:r>
      <w:r w:rsidR="00E33010" w:rsidRPr="004D4638">
        <w:rPr>
          <w:sz w:val="20"/>
          <w:szCs w:val="20"/>
        </w:rPr>
        <w:t>39506110</w:t>
      </w:r>
      <w:r w:rsidRPr="004D4638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="0098092B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="0098092B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="0098092B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="0098092B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="0098092B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="0098092B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Pr="004D4638">
        <w:rPr>
          <w:rStyle w:val="Heading22TimesNewRoman115ptBoldSpacing3pt"/>
          <w:rFonts w:eastAsia="Arial Unicode MS"/>
          <w:b w:val="0"/>
          <w:sz w:val="20"/>
          <w:szCs w:val="20"/>
        </w:rPr>
        <w:t>CENTRALIZATOR</w:t>
      </w:r>
      <w:bookmarkStart w:id="1" w:name="bookmark2"/>
      <w:bookmarkEnd w:id="0"/>
    </w:p>
    <w:p w:rsidR="00674FE1" w:rsidRPr="004D4638" w:rsidRDefault="00C20FCD" w:rsidP="00E33010">
      <w:pPr>
        <w:pStyle w:val="NoSpacing"/>
        <w:jc w:val="center"/>
        <w:rPr>
          <w:sz w:val="20"/>
          <w:szCs w:val="20"/>
        </w:rPr>
      </w:pPr>
      <w:r w:rsidRPr="004D4638">
        <w:rPr>
          <w:rStyle w:val="Heading1Spacing3pt"/>
          <w:rFonts w:eastAsia="Arial Unicode MS"/>
          <w:sz w:val="20"/>
          <w:szCs w:val="20"/>
        </w:rPr>
        <w:t xml:space="preserve">STAT DE </w:t>
      </w:r>
      <w:r w:rsidRPr="004D4638">
        <w:rPr>
          <w:sz w:val="20"/>
          <w:szCs w:val="20"/>
        </w:rPr>
        <w:t>FUNCŢII</w:t>
      </w:r>
      <w:bookmarkEnd w:id="1"/>
    </w:p>
    <w:p w:rsidR="00674FE1" w:rsidRPr="004D4638" w:rsidRDefault="00C20FCD" w:rsidP="00C23A6F">
      <w:pPr>
        <w:pStyle w:val="NoSpacing"/>
        <w:ind w:firstLine="720"/>
        <w:jc w:val="center"/>
        <w:rPr>
          <w:sz w:val="20"/>
          <w:szCs w:val="20"/>
        </w:rPr>
      </w:pPr>
      <w:bookmarkStart w:id="2" w:name="bookmark3"/>
      <w:r w:rsidRPr="004D4638">
        <w:rPr>
          <w:sz w:val="20"/>
          <w:szCs w:val="20"/>
        </w:rPr>
        <w:t xml:space="preserve">Valabil de Ia data: </w:t>
      </w:r>
      <w:bookmarkEnd w:id="2"/>
      <w:r w:rsidR="003E1FE1">
        <w:rPr>
          <w:sz w:val="20"/>
          <w:szCs w:val="20"/>
        </w:rPr>
        <w:t>13</w:t>
      </w:r>
      <w:r w:rsidR="0098092B">
        <w:rPr>
          <w:sz w:val="20"/>
          <w:szCs w:val="20"/>
        </w:rPr>
        <w:t>.09.2018</w:t>
      </w:r>
    </w:p>
    <w:tbl>
      <w:tblPr>
        <w:tblW w:w="152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1984"/>
        <w:gridCol w:w="3746"/>
        <w:gridCol w:w="508"/>
        <w:gridCol w:w="1100"/>
        <w:gridCol w:w="743"/>
        <w:gridCol w:w="1276"/>
        <w:gridCol w:w="2410"/>
        <w:gridCol w:w="1701"/>
        <w:gridCol w:w="1312"/>
      </w:tblGrid>
      <w:tr w:rsidR="0098092B" w:rsidRPr="004D4638" w:rsidTr="0098092B">
        <w:trPr>
          <w:trHeight w:val="64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NoSpacing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Nr.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2F46B8" w:rsidP="00E33010">
            <w:pPr>
              <w:pStyle w:val="NoSpacing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Denumirea postulu</w:t>
            </w:r>
            <w:r w:rsidR="00C20FCD" w:rsidRPr="004D4638">
              <w:rPr>
                <w:sz w:val="20"/>
                <w:szCs w:val="20"/>
              </w:rPr>
              <w:t>i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2F46B8">
            <w:pPr>
              <w:pStyle w:val="NoSpacing"/>
              <w:jc w:val="center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Numele si Prenumele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NoSpacing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Cla</w:t>
            </w:r>
            <w:r w:rsidRPr="004D4638">
              <w:rPr>
                <w:sz w:val="20"/>
                <w:szCs w:val="20"/>
              </w:rPr>
              <w:softHyphen/>
            </w:r>
            <w:r w:rsidR="002F46B8" w:rsidRPr="004D4638">
              <w:rPr>
                <w:sz w:val="20"/>
                <w:szCs w:val="20"/>
              </w:rPr>
              <w:t>sa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NoSpacing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Grad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6B8" w:rsidRPr="004D4638" w:rsidRDefault="002F46B8" w:rsidP="00E33010">
            <w:pPr>
              <w:pStyle w:val="NoSpacing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Gra-</w:t>
            </w:r>
          </w:p>
          <w:p w:rsidR="00674FE1" w:rsidRPr="004D4638" w:rsidRDefault="002F46B8" w:rsidP="00E33010">
            <w:pPr>
              <w:pStyle w:val="NoSpacing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da</w:t>
            </w:r>
            <w:r w:rsidRPr="004D4638">
              <w:rPr>
                <w:rFonts w:ascii="Arial" w:hAnsi="Arial" w:cs="Arial"/>
                <w:sz w:val="20"/>
                <w:szCs w:val="20"/>
              </w:rPr>
              <w:t>ția</w:t>
            </w:r>
            <w:r w:rsidR="00C20FCD" w:rsidRPr="004D4638">
              <w:rPr>
                <w:sz w:val="20"/>
                <w:szCs w:val="20"/>
              </w:rPr>
              <w:softHyphen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NoSpacing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Nivel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NoSpacing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Funcţia publica 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NoSpacing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Funcţia publica /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NoSpacing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Obeservatii</w:t>
            </w:r>
          </w:p>
        </w:tc>
      </w:tr>
      <w:tr w:rsidR="0098092B" w:rsidRPr="004D4638" w:rsidTr="0098092B">
        <w:trPr>
          <w:trHeight w:val="235"/>
          <w:jc w:val="center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NoSpacing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Mat.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2F46B8">
            <w:pPr>
              <w:pStyle w:val="NoSpacing"/>
              <w:jc w:val="center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CNP</w:t>
            </w:r>
          </w:p>
        </w:tc>
        <w:tc>
          <w:tcPr>
            <w:tcW w:w="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NoSpacing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profesional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NoSpacing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studii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NoSpacing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contractuala conducere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NoSpacing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contractuala execuţie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674FE1" w:rsidRPr="004D4638" w:rsidRDefault="007B4680" w:rsidP="00E3301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CONDUCERE</w:t>
      </w:r>
    </w:p>
    <w:tbl>
      <w:tblPr>
        <w:tblW w:w="153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1984"/>
        <w:gridCol w:w="3743"/>
        <w:gridCol w:w="408"/>
        <w:gridCol w:w="1179"/>
        <w:gridCol w:w="765"/>
        <w:gridCol w:w="1276"/>
        <w:gridCol w:w="2410"/>
        <w:gridCol w:w="1701"/>
        <w:gridCol w:w="1324"/>
      </w:tblGrid>
      <w:tr w:rsidR="007B4680" w:rsidRPr="004D4638" w:rsidTr="005474AF">
        <w:trPr>
          <w:trHeight w:val="57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366484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7B4680" w:rsidP="00366484">
            <w:pPr>
              <w:pStyle w:val="NoSpacing"/>
              <w:rPr>
                <w:sz w:val="20"/>
                <w:szCs w:val="20"/>
              </w:rPr>
            </w:pPr>
            <w:r>
              <w:rPr>
                <w:rStyle w:val="Bodytext58ptNotBold"/>
                <w:rFonts w:eastAsia="Arial Unicode MS"/>
                <w:b w:val="0"/>
                <w:sz w:val="20"/>
                <w:szCs w:val="20"/>
              </w:rPr>
              <w:t>DIRECTOR EXECUTIV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7B4680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7B4680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7B4680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884C8E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3A32C6" w:rsidP="00884C8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C23A6F">
              <w:rPr>
                <w:sz w:val="20"/>
                <w:szCs w:val="20"/>
              </w:rPr>
              <w:t>.</w:t>
            </w:r>
            <w:bookmarkStart w:id="3" w:name="_GoBack"/>
            <w:bookmarkEnd w:id="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EC138E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EXECUTIV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7B4680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98092B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366484" w:rsidRPr="004D4638" w:rsidTr="005474AF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rStyle w:val="Bodytext58ptNotBold"/>
                <w:rFonts w:eastAsia="Arial Unicode MS"/>
                <w:b w:val="0"/>
                <w:sz w:val="20"/>
                <w:szCs w:val="20"/>
              </w:rPr>
              <w:t>DIRECTOR EXECUTIV ADJUNCT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884C8E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A32C6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C23A6F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EC138E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EXECUTIV ADJUNCT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98092B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366484" w:rsidRPr="004D4638" w:rsidTr="005474AF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366484">
            <w:pPr>
              <w:pStyle w:val="NoSpacing"/>
              <w:rPr>
                <w:sz w:val="20"/>
                <w:szCs w:val="20"/>
              </w:rPr>
            </w:pPr>
            <w:r>
              <w:rPr>
                <w:rStyle w:val="Bodytext58ptNotBold"/>
                <w:rFonts w:eastAsia="Arial Unicode MS"/>
                <w:b w:val="0"/>
                <w:sz w:val="20"/>
                <w:szCs w:val="20"/>
              </w:rPr>
              <w:t>DIRECTOR EXECUTIV ADJUNCT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884C8E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A32C6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EC138E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EXECUTIV ADJUNCT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98092B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674FE1" w:rsidRPr="004D4638" w:rsidTr="003A32C6">
        <w:trPr>
          <w:trHeight w:val="328"/>
          <w:jc w:val="center"/>
        </w:trPr>
        <w:tc>
          <w:tcPr>
            <w:tcW w:w="1530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4FE1" w:rsidRPr="004D4638" w:rsidRDefault="003A32C6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COMPARTIMENT ECONOMIC</w:t>
            </w:r>
          </w:p>
        </w:tc>
      </w:tr>
      <w:tr w:rsidR="00366484" w:rsidRPr="004D4638" w:rsidTr="005474AF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884C8E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3A6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504515" w:rsidRDefault="00674FE1" w:rsidP="00EC13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3A6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CONTABIL </w:t>
            </w:r>
            <w:r>
              <w:rPr>
                <w:rFonts w:ascii="Arial" w:hAnsi="Arial" w:cs="Arial"/>
                <w:sz w:val="20"/>
                <w:szCs w:val="20"/>
              </w:rPr>
              <w:t>ȘEF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98092B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451F52" w:rsidRPr="004D4638" w:rsidTr="005474AF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7A2612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BF68F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5474A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C23A6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CONTABIL CPF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451F52" w:rsidRPr="004D4638" w:rsidTr="005474AF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7A2612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EC138E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884C8E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3D4306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C138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C23A6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CASIER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674FE1" w:rsidRPr="004D4638" w:rsidTr="00451F52">
        <w:trPr>
          <w:trHeight w:val="356"/>
          <w:jc w:val="center"/>
        </w:trPr>
        <w:tc>
          <w:tcPr>
            <w:tcW w:w="1530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4FE1" w:rsidRPr="00EC138E" w:rsidRDefault="00EC138E" w:rsidP="00EC138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COMPARTIMENT JURIDIC, RESURSE UMANE 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>
              <w:rPr>
                <w:sz w:val="20"/>
                <w:szCs w:val="20"/>
              </w:rPr>
              <w:t>I ACHIZI</w:t>
            </w:r>
            <w:r>
              <w:rPr>
                <w:rFonts w:ascii="Arial" w:hAnsi="Arial" w:cs="Arial"/>
                <w:sz w:val="20"/>
                <w:szCs w:val="20"/>
              </w:rPr>
              <w:t>ȚII</w:t>
            </w:r>
          </w:p>
        </w:tc>
      </w:tr>
      <w:tr w:rsidR="00366484" w:rsidRPr="004D4638" w:rsidTr="005474AF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 JURIDIC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440B1C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3A6F" w:rsidP="00C23A6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3A6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 JURIDIC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98092B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C23A6F" w:rsidRPr="00C23A6F" w:rsidTr="005474AF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C23A6F" w:rsidRDefault="007A2612" w:rsidP="00E33010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C23A6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C23A6F" w:rsidRDefault="00EC138E" w:rsidP="00E33010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A6F">
              <w:rPr>
                <w:rFonts w:ascii="Arial" w:hAnsi="Arial" w:cs="Arial"/>
                <w:color w:val="000000" w:themeColor="text1"/>
                <w:sz w:val="20"/>
                <w:szCs w:val="20"/>
              </w:rPr>
              <w:t>CONSILIER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C23A6F" w:rsidRDefault="00451F52" w:rsidP="00E33010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C23A6F" w:rsidRDefault="00451F52" w:rsidP="00E33010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C23A6F" w:rsidRDefault="00451F52" w:rsidP="00E33010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C23A6F" w:rsidRDefault="00BF68FF" w:rsidP="00E33010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C23A6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C23A6F" w:rsidRDefault="00826B98" w:rsidP="00E33010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C23A6F">
              <w:rPr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C23A6F" w:rsidRDefault="00451F52" w:rsidP="00E33010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C23A6F" w:rsidRDefault="00C23A6F" w:rsidP="00E33010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CONSILIER PROIECTE, MARCHETING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C23A6F" w:rsidRDefault="0098092B" w:rsidP="00E33010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C23A6F">
              <w:rPr>
                <w:color w:val="000000" w:themeColor="text1"/>
                <w:sz w:val="20"/>
                <w:szCs w:val="20"/>
              </w:rPr>
              <w:t>PC</w:t>
            </w:r>
          </w:p>
        </w:tc>
      </w:tr>
      <w:tr w:rsidR="00EC138E" w:rsidRPr="004D4638" w:rsidTr="00872CDC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Default="00EC138E" w:rsidP="00872CD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51F52" w:rsidRDefault="00EC138E" w:rsidP="00872C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EXPERT ACHIZI</w:t>
            </w:r>
            <w:r>
              <w:rPr>
                <w:rFonts w:ascii="Arial" w:hAnsi="Arial" w:cs="Arial"/>
                <w:sz w:val="20"/>
                <w:szCs w:val="20"/>
              </w:rPr>
              <w:t>ȚII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EC138E" w:rsidP="00872CD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EC138E" w:rsidP="00872CD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EC138E" w:rsidP="00872CD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EC138E" w:rsidP="00872CD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EC138E" w:rsidP="00872CD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BF68FF" w:rsidRDefault="00EC138E" w:rsidP="00872C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C23A6F" w:rsidP="00872CD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EXPERT ACHIZI</w:t>
            </w:r>
            <w:r>
              <w:rPr>
                <w:rFonts w:ascii="Arial" w:hAnsi="Arial" w:cs="Arial"/>
                <w:sz w:val="20"/>
                <w:szCs w:val="20"/>
              </w:rPr>
              <w:t>ȚII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EC138E" w:rsidP="00872CD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EC138E" w:rsidRPr="004D4638" w:rsidTr="005474AF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Default="00EC138E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Default="00BF68F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CONSILIER </w:t>
            </w:r>
            <w:r w:rsidR="00826B98">
              <w:rPr>
                <w:sz w:val="20"/>
                <w:szCs w:val="20"/>
              </w:rPr>
              <w:t>DE SPECIALITATE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EC138E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EC138E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EC138E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Default="00BF68F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Default="00826B98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EC138E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C23A6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 RESURSE UMANE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Default="00BF68F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674FE1" w:rsidRPr="004D4638" w:rsidTr="00451F52">
        <w:trPr>
          <w:trHeight w:val="332"/>
          <w:jc w:val="center"/>
        </w:trPr>
        <w:tc>
          <w:tcPr>
            <w:tcW w:w="1530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4FE1" w:rsidRPr="00451F52" w:rsidRDefault="002A3774" w:rsidP="00E330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COMPARTIMENT</w:t>
            </w:r>
            <w:r w:rsidR="00451F52">
              <w:rPr>
                <w:sz w:val="20"/>
                <w:szCs w:val="20"/>
              </w:rPr>
              <w:t xml:space="preserve"> ORGANIZARE COMPETI</w:t>
            </w:r>
            <w:r w:rsidR="00451F52">
              <w:rPr>
                <w:rFonts w:ascii="Arial" w:hAnsi="Arial" w:cs="Arial"/>
                <w:sz w:val="20"/>
                <w:szCs w:val="20"/>
              </w:rPr>
              <w:t xml:space="preserve">ȚII </w:t>
            </w:r>
            <w:r w:rsidR="00EC138E">
              <w:rPr>
                <w:rFonts w:ascii="Arial" w:hAnsi="Arial" w:cs="Arial"/>
                <w:sz w:val="20"/>
                <w:szCs w:val="20"/>
              </w:rPr>
              <w:t>Ș</w:t>
            </w:r>
            <w:r w:rsidR="00826B98">
              <w:rPr>
                <w:rFonts w:ascii="Arial" w:hAnsi="Arial" w:cs="Arial"/>
                <w:sz w:val="20"/>
                <w:szCs w:val="20"/>
              </w:rPr>
              <w:t>I ADMINISTRARE BAZE SPORTIVE</w:t>
            </w:r>
          </w:p>
        </w:tc>
      </w:tr>
      <w:tr w:rsidR="00366484" w:rsidRPr="004D4638" w:rsidTr="005474AF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826B98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826B98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5474A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826B98" w:rsidRDefault="00674FE1" w:rsidP="00E330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3A6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PAZĂ </w:t>
            </w:r>
            <w:r>
              <w:rPr>
                <w:rFonts w:ascii="Arial" w:hAnsi="Arial" w:cs="Arial"/>
                <w:sz w:val="20"/>
                <w:szCs w:val="20"/>
              </w:rPr>
              <w:t>ȘI PROTECȚIE, ORGANIZARE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98092B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451F52" w:rsidRPr="004D4638" w:rsidTr="005474AF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7A2612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3155B9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5C0CC5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C23A6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C23A6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ADMINISTRARE BAZĂ SPORTIVĂ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C23A6F" w:rsidRPr="00C23A6F" w:rsidTr="005474AF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5B9" w:rsidRPr="00C23A6F" w:rsidRDefault="003155B9" w:rsidP="00E33010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C23A6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5B9" w:rsidRPr="00C23A6F" w:rsidRDefault="003155B9" w:rsidP="00E33010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C23A6F">
              <w:rPr>
                <w:color w:val="000000" w:themeColor="text1"/>
                <w:sz w:val="20"/>
                <w:szCs w:val="20"/>
              </w:rPr>
              <w:t>MUNCITOR CALIFICAT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5B9" w:rsidRPr="00C23A6F" w:rsidRDefault="003155B9" w:rsidP="00E33010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5B9" w:rsidRPr="00C23A6F" w:rsidRDefault="003155B9" w:rsidP="00E33010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5B9" w:rsidRPr="00C23A6F" w:rsidRDefault="003155B9" w:rsidP="00E33010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5B9" w:rsidRPr="00C23A6F" w:rsidRDefault="003155B9" w:rsidP="00E33010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C23A6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5B9" w:rsidRPr="00C23A6F" w:rsidRDefault="003155B9" w:rsidP="00E33010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C23A6F">
              <w:rPr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5B9" w:rsidRPr="00C23A6F" w:rsidRDefault="003155B9" w:rsidP="00E33010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5B9" w:rsidRPr="00C23A6F" w:rsidRDefault="00C23A6F" w:rsidP="00E33010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C23A6F">
              <w:rPr>
                <w:color w:val="000000" w:themeColor="text1"/>
                <w:sz w:val="20"/>
                <w:szCs w:val="20"/>
              </w:rPr>
              <w:t>CONDUCĂTOR AUTO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5B9" w:rsidRPr="00C23A6F" w:rsidRDefault="003155B9" w:rsidP="00E33010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C23A6F">
              <w:rPr>
                <w:color w:val="000000" w:themeColor="text1"/>
                <w:sz w:val="20"/>
                <w:szCs w:val="20"/>
              </w:rPr>
              <w:t>PC</w:t>
            </w:r>
          </w:p>
        </w:tc>
      </w:tr>
      <w:tr w:rsidR="00451F52" w:rsidRPr="004D4638" w:rsidTr="005474AF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3155B9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CALIFICAT (SALUBRIZARE)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884C8E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C23A6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C23A6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LUCRATOR SALUBRIZARE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451F52" w:rsidRPr="004D4638" w:rsidTr="005474AF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3155B9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CALIFICAT (INSTALATII)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5C0CC5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C23A6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C23A6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INSTALATOR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451F52" w:rsidRPr="004D4638" w:rsidTr="005474AF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3155B9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NECALIFICAT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40B1C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C23A6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91090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FEMEIE DE SERVICIU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7A2612" w:rsidRPr="004D4638" w:rsidTr="005474AF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Default="003155B9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NECALIFICAT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5C0CC5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C23A6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E17245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LUCRATOR SALUBRIZARE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98092B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451F52" w:rsidRPr="004D4638" w:rsidTr="005474AF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3155B9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NECALIFICAT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40B1C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E17245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E17245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LUCRATOR SALUBRIZARE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7A2612" w:rsidRPr="004D4638" w:rsidTr="005474AF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Default="003155B9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Default="007A2612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NECALIFICAT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440B1C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E17245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991090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LUCRATOR SALUBRIZARE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98092B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674FE1" w:rsidRPr="004D4638" w:rsidTr="007A2612">
        <w:trPr>
          <w:trHeight w:val="376"/>
          <w:jc w:val="center"/>
        </w:trPr>
        <w:tc>
          <w:tcPr>
            <w:tcW w:w="1530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4FE1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SECRETARIAT</w:t>
            </w:r>
          </w:p>
        </w:tc>
      </w:tr>
      <w:tr w:rsidR="00366484" w:rsidRPr="004D4638" w:rsidTr="005474AF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7A2612" w:rsidRDefault="007A2612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DE SPECIALITATE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B948A1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E17245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3A6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SECRETARIAT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98092B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7A2612" w:rsidRPr="004D4638" w:rsidTr="005474AF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Default="007A2612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NoSpacing"/>
              <w:rPr>
                <w:rStyle w:val="Bodytext58ptNotBold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Bodytext58ptNotBold"/>
                <w:rFonts w:eastAsia="Arial Unicode MS"/>
                <w:b w:val="0"/>
                <w:sz w:val="20"/>
                <w:szCs w:val="20"/>
              </w:rPr>
              <w:t>REFERENT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B948A1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E17245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C23A6F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SECRETARIAT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98092B" w:rsidP="00E330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</w:tbl>
    <w:p w:rsidR="00674FE1" w:rsidRPr="007A2612" w:rsidRDefault="007A2612" w:rsidP="00E33010">
      <w:pPr>
        <w:pStyle w:val="NoSpacing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MANAGEMENT SEC</w:t>
      </w:r>
      <w:r>
        <w:rPr>
          <w:rFonts w:ascii="Arial" w:hAnsi="Arial" w:cs="Arial"/>
          <w:sz w:val="20"/>
          <w:szCs w:val="20"/>
        </w:rPr>
        <w:t>ȚII SPORTIVE</w:t>
      </w:r>
    </w:p>
    <w:tbl>
      <w:tblPr>
        <w:tblW w:w="153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2002"/>
        <w:gridCol w:w="3725"/>
        <w:gridCol w:w="408"/>
        <w:gridCol w:w="1205"/>
        <w:gridCol w:w="739"/>
        <w:gridCol w:w="1276"/>
        <w:gridCol w:w="2410"/>
        <w:gridCol w:w="1701"/>
        <w:gridCol w:w="1324"/>
      </w:tblGrid>
      <w:tr w:rsidR="004D4638" w:rsidRPr="004D4638" w:rsidTr="00504515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7A2612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7A2612" w:rsidRDefault="007A2612" w:rsidP="004B5A1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SEC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="0028170B">
              <w:rPr>
                <w:rFonts w:ascii="Arial" w:hAnsi="Arial" w:cs="Arial"/>
                <w:sz w:val="20"/>
                <w:szCs w:val="20"/>
              </w:rPr>
              <w:t>IA SPORTIVĂ TENIS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4D4638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4D4638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4D4638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3B2C76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C23A6F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4D4638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28170B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INSTRUCTOR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98092B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504515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50451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SEC</w:t>
            </w:r>
            <w:r>
              <w:rPr>
                <w:rFonts w:ascii="Arial" w:hAnsi="Arial" w:cs="Arial"/>
                <w:sz w:val="20"/>
                <w:szCs w:val="20"/>
              </w:rPr>
              <w:t>ȚIA SPORTIVA NATAȚIE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884C8E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C23A6F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C23A6F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INSTRUCTOR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28170B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504515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470EF5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SEC</w:t>
            </w:r>
            <w:r>
              <w:rPr>
                <w:rFonts w:ascii="Arial" w:hAnsi="Arial" w:cs="Arial"/>
                <w:sz w:val="20"/>
                <w:szCs w:val="20"/>
              </w:rPr>
              <w:t>ȚIA SPORTIVA FUTSAL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3B2C76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3B2C76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C23A6F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INSTRUCTOR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504515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470EF5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SEC</w:t>
            </w:r>
            <w:r>
              <w:rPr>
                <w:rFonts w:ascii="Arial" w:hAnsi="Arial" w:cs="Arial"/>
                <w:sz w:val="20"/>
                <w:szCs w:val="20"/>
              </w:rPr>
              <w:t>ȚIA SPORTIVA VOLEI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440B1C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C23A6F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C23A6F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INSTRUCTOR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504515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470EF5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SEC</w:t>
            </w:r>
            <w:r>
              <w:rPr>
                <w:rFonts w:ascii="Arial" w:hAnsi="Arial" w:cs="Arial"/>
                <w:sz w:val="20"/>
                <w:szCs w:val="20"/>
              </w:rPr>
              <w:t>ȚIA SPORTIVA BASCHET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3155B9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C23A6F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C23A6F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INSTRUCTOR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504515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B14017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SEC</w:t>
            </w:r>
            <w:r>
              <w:rPr>
                <w:rFonts w:ascii="Arial" w:hAnsi="Arial" w:cs="Arial"/>
                <w:sz w:val="20"/>
                <w:szCs w:val="20"/>
              </w:rPr>
              <w:t>ȚIA SPORTIVA AUTO</w:t>
            </w:r>
            <w:r w:rsidR="00C8767B">
              <w:rPr>
                <w:rFonts w:ascii="Arial" w:hAnsi="Arial" w:cs="Arial"/>
                <w:sz w:val="20"/>
                <w:szCs w:val="20"/>
              </w:rPr>
              <w:t>-MOTO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3B2C76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C23A6F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C23A6F" w:rsidP="00C23A6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INSTRUCTOR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504515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09311A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SEC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IA SPORTURI INDIVIDUALE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C0CC5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C23A6F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C23A6F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INSTRUCTOR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504515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09311A" w:rsidRDefault="0009311A" w:rsidP="004B5A1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SEC</w:t>
            </w:r>
            <w:r>
              <w:rPr>
                <w:rFonts w:ascii="Arial" w:hAnsi="Arial" w:cs="Arial"/>
                <w:sz w:val="20"/>
                <w:szCs w:val="20"/>
              </w:rPr>
              <w:t>ȚIA POLO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3B2C76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C23A6F" w:rsidP="003B2C7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991090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ANTRENOR COORDONATOR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504515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09311A" w:rsidRDefault="0009311A" w:rsidP="004B5A1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SEC</w:t>
            </w:r>
            <w:r>
              <w:rPr>
                <w:rFonts w:ascii="Arial" w:hAnsi="Arial" w:cs="Arial"/>
                <w:sz w:val="20"/>
                <w:szCs w:val="20"/>
              </w:rPr>
              <w:t>ȚIA FOTBAL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096D0A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C23A6F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C23A6F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INSTRUCTOR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</w:tbl>
    <w:p w:rsidR="00674FE1" w:rsidRPr="007A2612" w:rsidRDefault="007A2612" w:rsidP="004D4638">
      <w:pPr>
        <w:pStyle w:val="NoSpacing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COORDONATOR CENTRU DE COPII </w:t>
      </w:r>
      <w:r w:rsidR="00EC138E">
        <w:rPr>
          <w:rFonts w:ascii="Arial" w:hAnsi="Arial" w:cs="Arial"/>
          <w:sz w:val="20"/>
          <w:szCs w:val="20"/>
        </w:rPr>
        <w:t>Ș</w:t>
      </w:r>
      <w:r>
        <w:rPr>
          <w:rFonts w:ascii="Arial" w:hAnsi="Arial" w:cs="Arial"/>
          <w:sz w:val="20"/>
          <w:szCs w:val="20"/>
        </w:rPr>
        <w:t>I JUNIORI FOTBAL</w:t>
      </w:r>
    </w:p>
    <w:tbl>
      <w:tblPr>
        <w:tblW w:w="153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2002"/>
        <w:gridCol w:w="3725"/>
        <w:gridCol w:w="408"/>
        <w:gridCol w:w="1205"/>
        <w:gridCol w:w="739"/>
        <w:gridCol w:w="1276"/>
        <w:gridCol w:w="2410"/>
        <w:gridCol w:w="1701"/>
        <w:gridCol w:w="1324"/>
      </w:tblGrid>
      <w:tr w:rsidR="0009311A" w:rsidRPr="004D4638" w:rsidTr="00872CDC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1A" w:rsidRDefault="0009311A" w:rsidP="00872CD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1A" w:rsidRDefault="0009311A" w:rsidP="00872CD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ANTRENOR COORDONATOR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1A" w:rsidRPr="004D4638" w:rsidRDefault="0009311A" w:rsidP="00872CD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1A" w:rsidRPr="004D4638" w:rsidRDefault="0009311A" w:rsidP="00872CD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1A" w:rsidRPr="004D4638" w:rsidRDefault="0009311A" w:rsidP="00872CD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1A" w:rsidRPr="004D4638" w:rsidRDefault="0009311A" w:rsidP="00872CD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1A" w:rsidRPr="004D4638" w:rsidRDefault="00C23A6F" w:rsidP="00872CD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1A" w:rsidRPr="004D4638" w:rsidRDefault="0009311A" w:rsidP="00872CD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1A" w:rsidRPr="004D4638" w:rsidRDefault="0009311A" w:rsidP="00872CD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ANTRENOR COORDONATOR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1A" w:rsidRDefault="0009311A" w:rsidP="00872CD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</w:tbl>
    <w:p w:rsidR="004D4638" w:rsidRDefault="004D4638" w:rsidP="0098092B">
      <w:pPr>
        <w:pStyle w:val="NoSpacing"/>
        <w:rPr>
          <w:sz w:val="20"/>
          <w:szCs w:val="20"/>
        </w:rPr>
      </w:pPr>
    </w:p>
    <w:p w:rsidR="00C8767B" w:rsidRDefault="00C8767B" w:rsidP="0098092B">
      <w:pPr>
        <w:pStyle w:val="NoSpacing"/>
        <w:rPr>
          <w:sz w:val="20"/>
          <w:szCs w:val="20"/>
        </w:rPr>
      </w:pPr>
    </w:p>
    <w:p w:rsidR="00C8767B" w:rsidRPr="004D4638" w:rsidRDefault="00C8767B" w:rsidP="00643D6F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Director Executiv</w:t>
      </w:r>
    </w:p>
    <w:sectPr w:rsidR="00C8767B" w:rsidRPr="004D4638" w:rsidSect="00693CB0">
      <w:type w:val="continuous"/>
      <w:pgSz w:w="16837" w:h="11905" w:orient="landscape"/>
      <w:pgMar w:top="866" w:right="1042" w:bottom="823" w:left="6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77" w:rsidRDefault="004A0477">
      <w:r>
        <w:separator/>
      </w:r>
    </w:p>
  </w:endnote>
  <w:endnote w:type="continuationSeparator" w:id="0">
    <w:p w:rsidR="004A0477" w:rsidRDefault="004A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77" w:rsidRDefault="004A0477"/>
  </w:footnote>
  <w:footnote w:type="continuationSeparator" w:id="0">
    <w:p w:rsidR="004A0477" w:rsidRDefault="004A04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74FE1"/>
    <w:rsid w:val="0009311A"/>
    <w:rsid w:val="00096D0A"/>
    <w:rsid w:val="00117E8F"/>
    <w:rsid w:val="00150B2F"/>
    <w:rsid w:val="0028170B"/>
    <w:rsid w:val="002A3774"/>
    <w:rsid w:val="002F46B8"/>
    <w:rsid w:val="003155B9"/>
    <w:rsid w:val="00366484"/>
    <w:rsid w:val="003A32C6"/>
    <w:rsid w:val="003B2C76"/>
    <w:rsid w:val="003C619B"/>
    <w:rsid w:val="003D4306"/>
    <w:rsid w:val="003E1FE1"/>
    <w:rsid w:val="004229F6"/>
    <w:rsid w:val="00440B1C"/>
    <w:rsid w:val="00451F52"/>
    <w:rsid w:val="00470EF5"/>
    <w:rsid w:val="004A0477"/>
    <w:rsid w:val="004D4638"/>
    <w:rsid w:val="00504515"/>
    <w:rsid w:val="005474AF"/>
    <w:rsid w:val="005C0CC5"/>
    <w:rsid w:val="00643D6F"/>
    <w:rsid w:val="00674FE1"/>
    <w:rsid w:val="00693CB0"/>
    <w:rsid w:val="0074134F"/>
    <w:rsid w:val="007A2612"/>
    <w:rsid w:val="007B4680"/>
    <w:rsid w:val="00826B98"/>
    <w:rsid w:val="00861703"/>
    <w:rsid w:val="00884C8E"/>
    <w:rsid w:val="0098092B"/>
    <w:rsid w:val="00991090"/>
    <w:rsid w:val="00AC0749"/>
    <w:rsid w:val="00B14017"/>
    <w:rsid w:val="00B948A1"/>
    <w:rsid w:val="00BF68FF"/>
    <w:rsid w:val="00C20FCD"/>
    <w:rsid w:val="00C23A6F"/>
    <w:rsid w:val="00C8767B"/>
    <w:rsid w:val="00E17245"/>
    <w:rsid w:val="00E33010"/>
    <w:rsid w:val="00E95E85"/>
    <w:rsid w:val="00EC1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5ABA21-A8A0-4B3D-B911-A47B68F3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93C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B0"/>
    <w:rPr>
      <w:color w:val="0066CC"/>
      <w:u w:val="single"/>
    </w:rPr>
  </w:style>
  <w:style w:type="character" w:customStyle="1" w:styleId="Heading22">
    <w:name w:val="Heading #2 (2)_"/>
    <w:basedOn w:val="DefaultParagraphFont"/>
    <w:link w:val="Heading220"/>
    <w:rsid w:val="00693CB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TimesNewRoman115ptBoldSpacing3pt">
    <w:name w:val="Heading #2 (2) + Times New Roman;11;5 pt;Bold;Spacing 3 pt"/>
    <w:basedOn w:val="Heading22"/>
    <w:rsid w:val="00693C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3"/>
      <w:szCs w:val="23"/>
    </w:rPr>
  </w:style>
  <w:style w:type="character" w:customStyle="1" w:styleId="Heading1">
    <w:name w:val="Heading #1_"/>
    <w:basedOn w:val="DefaultParagraphFont"/>
    <w:link w:val="Heading10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Heading1Spacing3pt">
    <w:name w:val="Heading #1 + Spacing 3 pt"/>
    <w:basedOn w:val="Heading1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Bodytext2">
    <w:name w:val="Body text (2)_"/>
    <w:basedOn w:val="DefaultParagraphFont"/>
    <w:link w:val="Bodytext20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Heading2">
    <w:name w:val="Heading #2_"/>
    <w:basedOn w:val="DefaultParagraphFont"/>
    <w:link w:val="Heading20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Bodytext">
    <w:name w:val="Body text_"/>
    <w:basedOn w:val="DefaultParagraphFont"/>
    <w:link w:val="BodyText1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3">
    <w:name w:val="Body text (3)_"/>
    <w:basedOn w:val="DefaultParagraphFont"/>
    <w:link w:val="Bodytext30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5">
    <w:name w:val="Body text (5)_"/>
    <w:basedOn w:val="DefaultParagraphFont"/>
    <w:link w:val="Bodytext50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58ptNotBold">
    <w:name w:val="Body text (5) + 8 pt;Not Bold"/>
    <w:basedOn w:val="Bodytext5"/>
    <w:rsid w:val="00693C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6">
    <w:name w:val="Body text (6)_"/>
    <w:basedOn w:val="DefaultParagraphFont"/>
    <w:link w:val="Bodytext60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8">
    <w:name w:val="Body text (8)_"/>
    <w:basedOn w:val="DefaultParagraphFont"/>
    <w:link w:val="Bodytext80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5"/>
      <w:szCs w:val="15"/>
    </w:rPr>
  </w:style>
  <w:style w:type="character" w:customStyle="1" w:styleId="Bodytext4">
    <w:name w:val="Body text (4)_"/>
    <w:basedOn w:val="DefaultParagraphFont"/>
    <w:link w:val="Bodytext40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Bodytext7">
    <w:name w:val="Body text (7)_"/>
    <w:basedOn w:val="DefaultParagraphFont"/>
    <w:link w:val="Bodytext70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44"/>
      <w:szCs w:val="44"/>
    </w:rPr>
  </w:style>
  <w:style w:type="character" w:customStyle="1" w:styleId="Bodytext9">
    <w:name w:val="Body text (9)_"/>
    <w:basedOn w:val="DefaultParagraphFont"/>
    <w:link w:val="Bodytext90"/>
    <w:rsid w:val="00693CB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84ptNotItalicSpacing0pt">
    <w:name w:val="Body text (8) + 4 pt;Not Italic;Spacing 0 pt"/>
    <w:basedOn w:val="Bodytext8"/>
    <w:rsid w:val="00693C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</w:rPr>
  </w:style>
  <w:style w:type="paragraph" w:customStyle="1" w:styleId="Heading220">
    <w:name w:val="Heading #2 (2)"/>
    <w:basedOn w:val="Normal"/>
    <w:link w:val="Heading22"/>
    <w:rsid w:val="00693CB0"/>
    <w:pPr>
      <w:shd w:val="clear" w:color="auto" w:fill="FFFFFF"/>
      <w:spacing w:line="0" w:lineRule="atLeast"/>
      <w:jc w:val="both"/>
      <w:outlineLvl w:val="1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Heading10">
    <w:name w:val="Heading #1"/>
    <w:basedOn w:val="Normal"/>
    <w:link w:val="Heading1"/>
    <w:rsid w:val="00693CB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20">
    <w:name w:val="Body text (2)"/>
    <w:basedOn w:val="Normal"/>
    <w:link w:val="Bodytext2"/>
    <w:rsid w:val="00693C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ing20">
    <w:name w:val="Heading #2"/>
    <w:basedOn w:val="Normal"/>
    <w:link w:val="Heading2"/>
    <w:rsid w:val="00693CB0"/>
    <w:pPr>
      <w:shd w:val="clear" w:color="auto" w:fill="FFFFFF"/>
      <w:spacing w:line="298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1">
    <w:name w:val="Body Text1"/>
    <w:basedOn w:val="Normal"/>
    <w:link w:val="Bodytext"/>
    <w:rsid w:val="00693CB0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Normal"/>
    <w:link w:val="Bodytext3"/>
    <w:rsid w:val="00693C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rsid w:val="00693C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Bodytext60">
    <w:name w:val="Body text (6)"/>
    <w:basedOn w:val="Normal"/>
    <w:link w:val="Bodytext6"/>
    <w:rsid w:val="00693C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80">
    <w:name w:val="Body text (8)"/>
    <w:basedOn w:val="Normal"/>
    <w:link w:val="Bodytext8"/>
    <w:rsid w:val="00693C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15"/>
      <w:szCs w:val="15"/>
    </w:rPr>
  </w:style>
  <w:style w:type="paragraph" w:customStyle="1" w:styleId="Bodytext40">
    <w:name w:val="Body text (4)"/>
    <w:basedOn w:val="Normal"/>
    <w:link w:val="Bodytext4"/>
    <w:rsid w:val="00693CB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70">
    <w:name w:val="Body text (7)"/>
    <w:basedOn w:val="Normal"/>
    <w:link w:val="Bodytext7"/>
    <w:rsid w:val="00693C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44"/>
      <w:szCs w:val="44"/>
    </w:rPr>
  </w:style>
  <w:style w:type="paragraph" w:customStyle="1" w:styleId="Bodytext90">
    <w:name w:val="Body text (9)"/>
    <w:basedOn w:val="Normal"/>
    <w:link w:val="Bodytext9"/>
    <w:rsid w:val="00693CB0"/>
    <w:pPr>
      <w:shd w:val="clear" w:color="auto" w:fill="FFFFFF"/>
      <w:spacing w:after="60" w:line="0" w:lineRule="atLeast"/>
    </w:pPr>
    <w:rPr>
      <w:rFonts w:ascii="Microsoft Sans Serif" w:eastAsia="Microsoft Sans Serif" w:hAnsi="Microsoft Sans Serif" w:cs="Microsoft Sans Serif"/>
      <w:i/>
      <w:iCs/>
      <w:sz w:val="8"/>
      <w:szCs w:val="8"/>
    </w:rPr>
  </w:style>
  <w:style w:type="paragraph" w:styleId="NoSpacing">
    <w:name w:val="No Spacing"/>
    <w:uiPriority w:val="1"/>
    <w:qFormat/>
    <w:rsid w:val="00E3301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809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92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09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92B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7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74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HP650G1</cp:lastModifiedBy>
  <cp:revision>18</cp:revision>
  <cp:lastPrinted>2018-09-13T08:29:00Z</cp:lastPrinted>
  <dcterms:created xsi:type="dcterms:W3CDTF">2018-09-04T21:20:00Z</dcterms:created>
  <dcterms:modified xsi:type="dcterms:W3CDTF">2018-09-13T08:29:00Z</dcterms:modified>
</cp:coreProperties>
</file>