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431" w:tblpY="736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1134"/>
        <w:gridCol w:w="1559"/>
        <w:gridCol w:w="1418"/>
        <w:gridCol w:w="1276"/>
        <w:gridCol w:w="1701"/>
      </w:tblGrid>
      <w:tr w:rsidR="00AC4176" w14:paraId="037792BB" w14:textId="2711C4A3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9A5E8" w14:textId="0F7F6378" w:rsidR="00AC4176" w:rsidRDefault="00AC4176" w:rsidP="00252860">
            <w:pPr>
              <w:spacing w:after="0" w:line="240" w:lineRule="auto"/>
              <w:ind w:right="-105" w:firstLine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  <w:r w:rsidR="00154117">
              <w:t xml:space="preserve"> </w:t>
            </w:r>
            <w:r w:rsidR="00154117" w:rsidRPr="00154117">
              <w:rPr>
                <w:rFonts w:ascii="Times New Roman" w:hAnsi="Times New Roman"/>
                <w:b/>
                <w:sz w:val="24"/>
                <w:szCs w:val="24"/>
              </w:rPr>
              <w:t xml:space="preserve">din </w:t>
            </w:r>
            <w:proofErr w:type="spellStart"/>
            <w:r w:rsidR="00154117" w:rsidRPr="00154117">
              <w:rPr>
                <w:rFonts w:ascii="Times New Roman" w:hAnsi="Times New Roman"/>
                <w:b/>
                <w:sz w:val="24"/>
                <w:szCs w:val="24"/>
              </w:rPr>
              <w:t>Anexa</w:t>
            </w:r>
            <w:proofErr w:type="spellEnd"/>
            <w:r w:rsidR="00154117" w:rsidRPr="00154117">
              <w:rPr>
                <w:rFonts w:ascii="Times New Roman" w:hAnsi="Times New Roman"/>
                <w:b/>
                <w:sz w:val="24"/>
                <w:szCs w:val="24"/>
              </w:rPr>
              <w:t xml:space="preserve"> nr. 1 la </w:t>
            </w:r>
            <w:proofErr w:type="spellStart"/>
            <w:proofErr w:type="gramStart"/>
            <w:r w:rsidR="00154117" w:rsidRPr="00154117">
              <w:rPr>
                <w:rFonts w:ascii="Times New Roman" w:hAnsi="Times New Roman"/>
                <w:b/>
                <w:sz w:val="24"/>
                <w:szCs w:val="24"/>
              </w:rPr>
              <w:t>HCLnr</w:t>
            </w:r>
            <w:proofErr w:type="spellEnd"/>
            <w:r w:rsidR="00154117" w:rsidRPr="00154117">
              <w:rPr>
                <w:rFonts w:ascii="Times New Roman" w:hAnsi="Times New Roman"/>
                <w:b/>
                <w:sz w:val="24"/>
                <w:szCs w:val="24"/>
              </w:rPr>
              <w:t>._</w:t>
            </w:r>
            <w:proofErr w:type="gramEnd"/>
            <w:r w:rsidR="00154117" w:rsidRPr="00154117">
              <w:rPr>
                <w:rFonts w:ascii="Times New Roman" w:hAnsi="Times New Roman"/>
                <w:b/>
                <w:sz w:val="24"/>
                <w:szCs w:val="24"/>
              </w:rPr>
              <w:t>_______/2022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EA813" w14:textId="0275E7CD" w:rsidR="00AC4176" w:rsidRPr="00252860" w:rsidRDefault="00AC4176" w:rsidP="00252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AMPLASAMENT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0E57" w14:textId="77777777" w:rsidR="00154117" w:rsidRDefault="00AC4176" w:rsidP="001541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SUPRAFAȚĂ- </w:t>
            </w:r>
          </w:p>
          <w:p w14:paraId="2368F57E" w14:textId="77777777" w:rsidR="00154117" w:rsidRDefault="00154117" w:rsidP="001541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E13D4F" w14:textId="7588FD43" w:rsidR="00AC4176" w:rsidRDefault="00AC4176" w:rsidP="001541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29EDE" w14:textId="77BB605D" w:rsidR="00AC4176" w:rsidRDefault="00AC4176" w:rsidP="00252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NR. PLANȘĂ</w:t>
            </w:r>
            <w:r w:rsidR="00154117">
              <w:rPr>
                <w:rFonts w:ascii="Times New Roman" w:hAnsi="Times New Roman"/>
                <w:b/>
                <w:sz w:val="24"/>
                <w:szCs w:val="24"/>
              </w:rPr>
              <w:t xml:space="preserve"> din </w:t>
            </w:r>
            <w:proofErr w:type="spellStart"/>
            <w:r w:rsidR="00154117">
              <w:rPr>
                <w:rFonts w:ascii="Times New Roman" w:hAnsi="Times New Roman"/>
                <w:b/>
                <w:sz w:val="24"/>
                <w:szCs w:val="24"/>
              </w:rPr>
              <w:t>Anexa</w:t>
            </w:r>
            <w:proofErr w:type="spellEnd"/>
            <w:r w:rsidR="00154117">
              <w:rPr>
                <w:rFonts w:ascii="Times New Roman" w:hAnsi="Times New Roman"/>
                <w:b/>
                <w:sz w:val="24"/>
                <w:szCs w:val="24"/>
              </w:rPr>
              <w:t xml:space="preserve"> nr. 1 la </w:t>
            </w:r>
            <w:proofErr w:type="spellStart"/>
            <w:proofErr w:type="gramStart"/>
            <w:r w:rsidR="00154117">
              <w:rPr>
                <w:rFonts w:ascii="Times New Roman" w:hAnsi="Times New Roman"/>
                <w:b/>
                <w:sz w:val="24"/>
                <w:szCs w:val="24"/>
              </w:rPr>
              <w:t>HCLnr</w:t>
            </w:r>
            <w:proofErr w:type="spellEnd"/>
            <w:r w:rsidR="00154117">
              <w:rPr>
                <w:rFonts w:ascii="Times New Roman" w:hAnsi="Times New Roman"/>
                <w:b/>
                <w:sz w:val="24"/>
                <w:szCs w:val="24"/>
              </w:rPr>
              <w:t>._</w:t>
            </w:r>
            <w:proofErr w:type="gramEnd"/>
            <w:r w:rsidR="00154117">
              <w:rPr>
                <w:rFonts w:ascii="Times New Roman" w:hAnsi="Times New Roman"/>
                <w:b/>
                <w:sz w:val="24"/>
                <w:szCs w:val="24"/>
              </w:rPr>
              <w:t>_______/2022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58CCE" w14:textId="12B5A767" w:rsidR="00AC4176" w:rsidRDefault="00AC4176" w:rsidP="00154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Nr. CF.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2725" w14:textId="11E3856B" w:rsidR="00AC4176" w:rsidRDefault="00AC4176" w:rsidP="00A259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4176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AC4176">
              <w:rPr>
                <w:rFonts w:ascii="Times New Roman" w:hAnsi="Times New Roman"/>
                <w:b/>
                <w:sz w:val="24"/>
                <w:szCs w:val="24"/>
              </w:rPr>
              <w:t>Inventar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ABDB" w14:textId="77777777" w:rsidR="00AC4176" w:rsidRDefault="00AC4176" w:rsidP="00A2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1"/>
              </w:rPr>
            </w:pPr>
            <w:proofErr w:type="spellStart"/>
            <w:r w:rsidRPr="00AC4176">
              <w:rPr>
                <w:rFonts w:ascii="Times New Roman" w:eastAsia="Times New Roman" w:hAnsi="Times New Roman"/>
                <w:b/>
                <w:bCs/>
                <w:spacing w:val="1"/>
              </w:rPr>
              <w:t>Valoare</w:t>
            </w:r>
            <w:proofErr w:type="spellEnd"/>
            <w:r w:rsidRPr="00AC4176">
              <w:rPr>
                <w:rFonts w:ascii="Times New Roman" w:eastAsia="Times New Roman" w:hAnsi="Times New Roman"/>
                <w:b/>
                <w:bCs/>
                <w:spacing w:val="1"/>
              </w:rPr>
              <w:t xml:space="preserve"> de </w:t>
            </w:r>
            <w:proofErr w:type="spellStart"/>
            <w:r w:rsidRPr="00AC4176">
              <w:rPr>
                <w:rFonts w:ascii="Times New Roman" w:eastAsia="Times New Roman" w:hAnsi="Times New Roman"/>
                <w:b/>
                <w:bCs/>
                <w:spacing w:val="1"/>
              </w:rPr>
              <w:t>inventar</w:t>
            </w:r>
            <w:proofErr w:type="spellEnd"/>
          </w:p>
          <w:p w14:paraId="6FB1767B" w14:textId="6369AD7B" w:rsidR="004A0D18" w:rsidRDefault="004A0D18" w:rsidP="00A259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(lei)</w:t>
            </w:r>
          </w:p>
        </w:tc>
      </w:tr>
      <w:tr w:rsidR="003F18AF" w14:paraId="377CD2D0" w14:textId="061B41A7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F6CE8" w14:textId="79FDE156" w:rsidR="003F18AF" w:rsidRPr="00B936D4" w:rsidRDefault="003F18AF" w:rsidP="003F18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1D300" w14:textId="3F4C3C4E" w:rsidR="003F18AF" w:rsidRDefault="003F18AF" w:rsidP="003F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Marinescu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Darina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7C92" w14:textId="44640032" w:rsidR="003F18AF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89538" w14:textId="7AD8E156" w:rsidR="003F18AF" w:rsidRPr="00EA3CA2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CA2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166AD" w14:textId="3852B701" w:rsidR="003F18AF" w:rsidRPr="00A25968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968">
              <w:rPr>
                <w:rFonts w:ascii="Times New Roman" w:hAnsi="Times New Roman"/>
                <w:sz w:val="24"/>
                <w:szCs w:val="24"/>
              </w:rPr>
              <w:t>135339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BE40" w14:textId="2698A32E" w:rsidR="003F18AF" w:rsidRPr="00A25968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8D">
              <w:rPr>
                <w:rFonts w:ascii="Times New Roman" w:hAnsi="Times New Roman"/>
                <w:sz w:val="24"/>
                <w:szCs w:val="24"/>
              </w:rPr>
              <w:t>13945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459C" w14:textId="354206D3" w:rsidR="003F18AF" w:rsidRPr="00A25968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815">
              <w:rPr>
                <w:rFonts w:ascii="Times New Roman" w:hAnsi="Times New Roman"/>
                <w:sz w:val="24"/>
                <w:szCs w:val="24"/>
              </w:rPr>
              <w:t>1190,96</w:t>
            </w:r>
          </w:p>
        </w:tc>
      </w:tr>
      <w:tr w:rsidR="003F18AF" w14:paraId="15C19349" w14:textId="7825565F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058D8" w14:textId="1BBA8F37" w:rsidR="003F18AF" w:rsidRPr="00B936D4" w:rsidRDefault="003F18AF" w:rsidP="003F18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D23CB" w14:textId="19317EF8" w:rsidR="003F18AF" w:rsidRDefault="003F18AF" w:rsidP="003F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Marinescu 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vizavi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Regina Maria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391C" w14:textId="4B685395" w:rsidR="003F18AF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0DF8" w14:textId="39997AB3" w:rsidR="003F18AF" w:rsidRPr="00EA3CA2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704F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BBA28" w14:textId="584368C5" w:rsidR="003F18AF" w:rsidRPr="00A25968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968">
              <w:rPr>
                <w:rFonts w:ascii="Times New Roman" w:hAnsi="Times New Roman"/>
                <w:sz w:val="24"/>
                <w:szCs w:val="24"/>
              </w:rPr>
              <w:t>135339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324C" w14:textId="7AB0F3E4" w:rsidR="003F18AF" w:rsidRPr="00A25968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8D">
              <w:rPr>
                <w:rFonts w:ascii="Times New Roman" w:hAnsi="Times New Roman"/>
                <w:sz w:val="24"/>
                <w:szCs w:val="24"/>
              </w:rPr>
              <w:t>13945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7F82" w14:textId="1BF1D1BE" w:rsidR="003F18AF" w:rsidRPr="00A25968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815">
              <w:rPr>
                <w:rFonts w:ascii="Times New Roman" w:hAnsi="Times New Roman"/>
                <w:sz w:val="24"/>
                <w:szCs w:val="24"/>
              </w:rPr>
              <w:t>1190,96</w:t>
            </w:r>
          </w:p>
        </w:tc>
      </w:tr>
      <w:tr w:rsidR="003F18AF" w14:paraId="6920E85A" w14:textId="0F7B87F4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844BA" w14:textId="77777777" w:rsidR="003F18AF" w:rsidRPr="00B936D4" w:rsidRDefault="003F18AF" w:rsidP="003F18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42D9" w14:textId="37B94411" w:rsidR="003F18AF" w:rsidRDefault="003F18AF" w:rsidP="003F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81B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7C481B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7C481B">
              <w:rPr>
                <w:rFonts w:ascii="Times New Roman" w:hAnsi="Times New Roman"/>
                <w:sz w:val="24"/>
                <w:szCs w:val="24"/>
              </w:rPr>
              <w:t xml:space="preserve">. Marinescu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intrarea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centrala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SCJU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7047" w14:textId="7C5B57A9" w:rsidR="003F18AF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076B" w14:textId="570785CD" w:rsidR="003F18AF" w:rsidRPr="00EA3CA2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704F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7737B" w14:textId="2D174262" w:rsidR="003F18AF" w:rsidRPr="00A25968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968">
              <w:rPr>
                <w:rFonts w:ascii="Times New Roman" w:hAnsi="Times New Roman"/>
                <w:sz w:val="24"/>
                <w:szCs w:val="24"/>
              </w:rPr>
              <w:t>135339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B8B5" w14:textId="71897194" w:rsidR="003F18AF" w:rsidRPr="00A25968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8D">
              <w:rPr>
                <w:rFonts w:ascii="Times New Roman" w:hAnsi="Times New Roman"/>
                <w:sz w:val="24"/>
                <w:szCs w:val="24"/>
              </w:rPr>
              <w:t>13945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5A6F" w14:textId="27082D95" w:rsidR="003F18AF" w:rsidRPr="00A25968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815">
              <w:rPr>
                <w:rFonts w:ascii="Times New Roman" w:hAnsi="Times New Roman"/>
                <w:sz w:val="24"/>
                <w:szCs w:val="24"/>
              </w:rPr>
              <w:t>1190,96</w:t>
            </w:r>
          </w:p>
        </w:tc>
      </w:tr>
      <w:tr w:rsidR="00AC4176" w14:paraId="5E6EB8D9" w14:textId="6169100A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48E05" w14:textId="77777777" w:rsidR="00AC4176" w:rsidRPr="00B936D4" w:rsidRDefault="00AC4176" w:rsidP="00EA3C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3E30" w14:textId="2D89E465" w:rsidR="00AC4176" w:rsidRPr="007C481B" w:rsidRDefault="00AC4176" w:rsidP="00EA3C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A3F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B5A3F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5B5A3F">
              <w:rPr>
                <w:rFonts w:ascii="Times New Roman" w:hAnsi="Times New Roman"/>
                <w:sz w:val="24"/>
                <w:szCs w:val="24"/>
              </w:rPr>
              <w:t>. Marinescu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Karoly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B8B0" w14:textId="573EFB1C" w:rsidR="00AC4176" w:rsidRDefault="00AC4176" w:rsidP="00EA3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1E85" w14:textId="516C2BAA" w:rsidR="00AC4176" w:rsidRPr="00EA3CA2" w:rsidRDefault="00AC4176" w:rsidP="00EA3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704F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C7B0E" w14:textId="6031CCCF" w:rsidR="00AC4176" w:rsidRPr="00A25968" w:rsidRDefault="00AC4176" w:rsidP="00EA3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968">
              <w:rPr>
                <w:rFonts w:ascii="Times New Roman" w:hAnsi="Times New Roman"/>
                <w:sz w:val="24"/>
                <w:szCs w:val="24"/>
              </w:rPr>
              <w:t>C</w:t>
            </w:r>
            <w:r w:rsidR="000F7064">
              <w:rPr>
                <w:rFonts w:ascii="Times New Roman" w:hAnsi="Times New Roman"/>
                <w:sz w:val="24"/>
                <w:szCs w:val="24"/>
              </w:rPr>
              <w:t>.</w:t>
            </w:r>
            <w:r w:rsidRPr="00A25968">
              <w:rPr>
                <w:rFonts w:ascii="Times New Roman" w:hAnsi="Times New Roman"/>
                <w:sz w:val="24"/>
                <w:szCs w:val="24"/>
              </w:rPr>
              <w:t>A</w:t>
            </w:r>
            <w:r w:rsidR="000F7064">
              <w:rPr>
                <w:rFonts w:ascii="Times New Roman" w:hAnsi="Times New Roman"/>
                <w:sz w:val="24"/>
                <w:szCs w:val="24"/>
              </w:rPr>
              <w:t>.</w:t>
            </w:r>
            <w:r w:rsidRPr="00A259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968">
              <w:rPr>
                <w:rFonts w:ascii="Times New Roman" w:hAnsi="Times New Roman"/>
                <w:sz w:val="24"/>
                <w:szCs w:val="24"/>
              </w:rPr>
              <w:t>poz</w:t>
            </w:r>
            <w:proofErr w:type="spellEnd"/>
            <w:r w:rsidRPr="00A25968">
              <w:rPr>
                <w:rFonts w:ascii="Times New Roman" w:hAnsi="Times New Roman"/>
                <w:sz w:val="24"/>
                <w:szCs w:val="24"/>
              </w:rPr>
              <w:t>. 489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7872" w14:textId="7D6E8584" w:rsidR="00AC4176" w:rsidRPr="00A25968" w:rsidRDefault="00EC1B21" w:rsidP="00EA3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46EC" w14:textId="224CA929" w:rsidR="00AC4176" w:rsidRPr="00A25968" w:rsidRDefault="00EC1B21" w:rsidP="00EA3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</w:t>
            </w:r>
          </w:p>
        </w:tc>
      </w:tr>
      <w:tr w:rsidR="00AC4176" w14:paraId="749FF239" w14:textId="114285CF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34A24" w14:textId="77777777" w:rsidR="00AC4176" w:rsidRPr="00B936D4" w:rsidRDefault="00AC4176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53A6" w14:textId="468088D2" w:rsidR="00AC4176" w:rsidRPr="005B5A3F" w:rsidRDefault="00AC4176" w:rsidP="00334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22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Decembrie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36-38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B17E" w14:textId="26343FCF" w:rsidR="00AC4176" w:rsidRDefault="00AC4176" w:rsidP="00334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EC5E" w14:textId="3DD3F897" w:rsidR="00AC4176" w:rsidRPr="00EA3CA2" w:rsidRDefault="00AC4176" w:rsidP="003345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69177" w14:textId="6992FC66" w:rsidR="00AC4176" w:rsidRPr="00A25968" w:rsidRDefault="00AC4176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968">
              <w:rPr>
                <w:rFonts w:ascii="Times New Roman" w:hAnsi="Times New Roman"/>
                <w:sz w:val="24"/>
                <w:szCs w:val="24"/>
              </w:rPr>
              <w:t>135653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A8A8" w14:textId="3C191689" w:rsidR="00AC4176" w:rsidRPr="00A25968" w:rsidRDefault="00E73630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00E9" w14:textId="65E0E9BA" w:rsidR="00AC4176" w:rsidRPr="00A25968" w:rsidRDefault="00B65EFD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1076,94</w:t>
            </w:r>
          </w:p>
        </w:tc>
      </w:tr>
      <w:tr w:rsidR="003F18AF" w14:paraId="3B805436" w14:textId="5A73B2A6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937FA" w14:textId="77777777" w:rsidR="003F18AF" w:rsidRPr="00B936D4" w:rsidRDefault="003F18AF" w:rsidP="003F18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3E40" w14:textId="4822B935" w:rsidR="003F18AF" w:rsidRDefault="003F18AF" w:rsidP="003F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22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Decembrie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30-36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DB37" w14:textId="3D80AB7C" w:rsidR="003F18AF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3AF23" w14:textId="791C656E" w:rsidR="003F18AF" w:rsidRPr="00EA3CA2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2A99C" w14:textId="46E9D196" w:rsidR="003F18AF" w:rsidRPr="00A25968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968">
              <w:rPr>
                <w:rFonts w:ascii="Times New Roman" w:hAnsi="Times New Roman"/>
                <w:sz w:val="24"/>
                <w:szCs w:val="24"/>
              </w:rPr>
              <w:t>135653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CCFF" w14:textId="507668C0" w:rsidR="003F18AF" w:rsidRPr="00A25968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997">
              <w:rPr>
                <w:rFonts w:ascii="Times New Roman" w:hAnsi="Times New Roman"/>
                <w:sz w:val="24"/>
                <w:szCs w:val="24"/>
              </w:rPr>
              <w:t>14169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7980" w14:textId="3834BE92" w:rsidR="003F18AF" w:rsidRPr="00A25968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A37">
              <w:rPr>
                <w:rFonts w:ascii="Times New Roman" w:hAnsi="Times New Roman"/>
                <w:sz w:val="24"/>
                <w:szCs w:val="24"/>
              </w:rPr>
              <w:t>1076,94</w:t>
            </w:r>
          </w:p>
        </w:tc>
      </w:tr>
      <w:tr w:rsidR="003F18AF" w14:paraId="13ADBED0" w14:textId="51D6EC41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6182E" w14:textId="77777777" w:rsidR="003F18AF" w:rsidRPr="00B936D4" w:rsidRDefault="003F18AF" w:rsidP="003F18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7187" w14:textId="56A392DA" w:rsidR="003F18AF" w:rsidRDefault="003F18AF" w:rsidP="003F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22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Decembrie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16-18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3990" w14:textId="0C3F923C" w:rsidR="003F18AF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03E8" w14:textId="48CC90CF" w:rsidR="003F18AF" w:rsidRPr="00EA3CA2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DB6C5" w14:textId="0F8E4E89" w:rsidR="003F18AF" w:rsidRPr="00A25968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968">
              <w:rPr>
                <w:rFonts w:ascii="Times New Roman" w:hAnsi="Times New Roman"/>
                <w:sz w:val="24"/>
                <w:szCs w:val="24"/>
              </w:rPr>
              <w:t>135653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86E1" w14:textId="699D6BEF" w:rsidR="003F18AF" w:rsidRPr="00A25968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997">
              <w:rPr>
                <w:rFonts w:ascii="Times New Roman" w:hAnsi="Times New Roman"/>
                <w:sz w:val="24"/>
                <w:szCs w:val="24"/>
              </w:rPr>
              <w:t>14169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61C4" w14:textId="5A7FB6E9" w:rsidR="003F18AF" w:rsidRPr="00A25968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A37">
              <w:rPr>
                <w:rFonts w:ascii="Times New Roman" w:hAnsi="Times New Roman"/>
                <w:sz w:val="24"/>
                <w:szCs w:val="24"/>
              </w:rPr>
              <w:t>1076,94</w:t>
            </w:r>
          </w:p>
        </w:tc>
      </w:tr>
      <w:tr w:rsidR="003F18AF" w14:paraId="41BCD151" w14:textId="50DD621C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2406D" w14:textId="77777777" w:rsidR="003F18AF" w:rsidRPr="00B936D4" w:rsidRDefault="003F18AF" w:rsidP="003F18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9C3E" w14:textId="761100F8" w:rsidR="003F18AF" w:rsidRDefault="003F18AF" w:rsidP="003F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22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Decembrie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8-10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E01A" w14:textId="7DD9C7A2" w:rsidR="003F18AF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DF65F" w14:textId="569B15B1" w:rsidR="003F18AF" w:rsidRPr="00EA3CA2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18BCE" w14:textId="6167A300" w:rsidR="003F18AF" w:rsidRPr="00A25968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968">
              <w:rPr>
                <w:rFonts w:ascii="Times New Roman" w:hAnsi="Times New Roman"/>
                <w:sz w:val="24"/>
                <w:szCs w:val="24"/>
              </w:rPr>
              <w:t>135653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FD56" w14:textId="57429606" w:rsidR="003F18AF" w:rsidRPr="00A25968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997">
              <w:rPr>
                <w:rFonts w:ascii="Times New Roman" w:hAnsi="Times New Roman"/>
                <w:sz w:val="24"/>
                <w:szCs w:val="24"/>
              </w:rPr>
              <w:t>14169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B811" w14:textId="7098FA9C" w:rsidR="003F18AF" w:rsidRPr="00A25968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A37">
              <w:rPr>
                <w:rFonts w:ascii="Times New Roman" w:hAnsi="Times New Roman"/>
                <w:sz w:val="24"/>
                <w:szCs w:val="24"/>
              </w:rPr>
              <w:t>1076,94</w:t>
            </w:r>
          </w:p>
        </w:tc>
      </w:tr>
      <w:tr w:rsidR="003F18AF" w14:paraId="5F059312" w14:textId="07E75399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A21EE" w14:textId="77777777" w:rsidR="003F18AF" w:rsidRPr="00B936D4" w:rsidRDefault="003F18AF" w:rsidP="003F18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6FEB" w14:textId="2E793C46" w:rsidR="003F18AF" w:rsidRDefault="003F18AF" w:rsidP="003F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22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Decembrie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int. cu 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Lăcrămioarei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2A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56A6" w14:textId="26CC88C4" w:rsidR="003F18AF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6F4B2" w14:textId="7CCD1240" w:rsidR="003F18AF" w:rsidRPr="004B455E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63B0F" w14:textId="5F3F89E2" w:rsidR="003F18AF" w:rsidRPr="00A25968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968">
              <w:rPr>
                <w:rFonts w:ascii="Times New Roman" w:hAnsi="Times New Roman"/>
                <w:sz w:val="24"/>
                <w:szCs w:val="24"/>
              </w:rPr>
              <w:t>135653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EF51" w14:textId="30825B18" w:rsidR="003F18AF" w:rsidRPr="00A25968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997">
              <w:rPr>
                <w:rFonts w:ascii="Times New Roman" w:hAnsi="Times New Roman"/>
                <w:sz w:val="24"/>
                <w:szCs w:val="24"/>
              </w:rPr>
              <w:t>14169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CBE1" w14:textId="37D31714" w:rsidR="003F18AF" w:rsidRPr="00A25968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A37">
              <w:rPr>
                <w:rFonts w:ascii="Times New Roman" w:hAnsi="Times New Roman"/>
                <w:sz w:val="24"/>
                <w:szCs w:val="24"/>
              </w:rPr>
              <w:t>1076,94</w:t>
            </w:r>
          </w:p>
        </w:tc>
      </w:tr>
      <w:tr w:rsidR="00AC4176" w14:paraId="17F2F365" w14:textId="2B605287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57FB" w14:textId="77777777" w:rsidR="00AC4176" w:rsidRPr="00B936D4" w:rsidRDefault="00AC4176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F553" w14:textId="44A4E03C" w:rsidR="00AC4176" w:rsidRDefault="00AC4176" w:rsidP="00C15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Republicii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–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5362" w14:textId="0FA784DF" w:rsidR="00AC4176" w:rsidRDefault="00AC4176" w:rsidP="00C15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6B576" w14:textId="1EFE85D2" w:rsidR="00AC4176" w:rsidRPr="004B455E" w:rsidRDefault="00AC4176" w:rsidP="00C15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C480F" w14:textId="5C49E288" w:rsidR="00AC4176" w:rsidRPr="00A25968" w:rsidRDefault="00AC4176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968">
              <w:rPr>
                <w:rFonts w:ascii="Times New Roman" w:hAnsi="Times New Roman"/>
                <w:sz w:val="24"/>
                <w:szCs w:val="24"/>
              </w:rPr>
              <w:t>137073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247B" w14:textId="12DE7356" w:rsidR="00AC4176" w:rsidRPr="00A25968" w:rsidRDefault="00B65EFD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CC14" w14:textId="6657D7EA" w:rsidR="00AC4176" w:rsidRPr="00A25968" w:rsidRDefault="00B65EFD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234,45</w:t>
            </w:r>
          </w:p>
        </w:tc>
      </w:tr>
      <w:tr w:rsidR="003F18AF" w14:paraId="2DBD0937" w14:textId="3583D63C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291EA" w14:textId="77777777" w:rsidR="003F18AF" w:rsidRPr="00B936D4" w:rsidRDefault="003F18AF" w:rsidP="003F18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9EF6" w14:textId="009F1BFC" w:rsidR="003F18AF" w:rsidRDefault="003F18AF" w:rsidP="003F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Republicii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19-21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4538" w14:textId="28A1254C" w:rsidR="003F18AF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46F0" w14:textId="068D241B" w:rsidR="003F18AF" w:rsidRPr="004B455E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55DF9" w14:textId="0565C7A6" w:rsidR="003F18AF" w:rsidRPr="00A25968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968">
              <w:rPr>
                <w:rFonts w:ascii="Times New Roman" w:hAnsi="Times New Roman"/>
                <w:sz w:val="24"/>
                <w:szCs w:val="24"/>
              </w:rPr>
              <w:t>137073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908B" w14:textId="46E1CDAE" w:rsidR="003F18AF" w:rsidRPr="00A25968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047">
              <w:rPr>
                <w:rFonts w:ascii="Times New Roman" w:hAnsi="Times New Roman"/>
                <w:sz w:val="24"/>
                <w:szCs w:val="24"/>
              </w:rPr>
              <w:t>14050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93C4" w14:textId="4F32F912" w:rsidR="003F18AF" w:rsidRPr="00A25968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E8A">
              <w:rPr>
                <w:rFonts w:ascii="Times New Roman" w:hAnsi="Times New Roman"/>
                <w:sz w:val="24"/>
                <w:szCs w:val="24"/>
              </w:rPr>
              <w:t>234,45</w:t>
            </w:r>
          </w:p>
        </w:tc>
      </w:tr>
      <w:tr w:rsidR="003F18AF" w14:paraId="1BBDEC9E" w14:textId="3337831F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5456F" w14:textId="77777777" w:rsidR="003F18AF" w:rsidRPr="00B936D4" w:rsidRDefault="003F18AF" w:rsidP="003F18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6BBF" w14:textId="0DE84EED" w:rsidR="003F18AF" w:rsidRDefault="003F18AF" w:rsidP="003F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Republicii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colt cu 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Vișeului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15-16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4F9B" w14:textId="4920969F" w:rsidR="003F18AF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1E99D" w14:textId="6FAECCC3" w:rsidR="003F18AF" w:rsidRPr="004B455E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C12FC" w14:textId="2CA8D078" w:rsidR="003F18AF" w:rsidRPr="00A25968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968">
              <w:rPr>
                <w:rFonts w:ascii="Times New Roman" w:hAnsi="Times New Roman"/>
                <w:sz w:val="24"/>
                <w:szCs w:val="24"/>
              </w:rPr>
              <w:t>137073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1D0F" w14:textId="5F9C6ED1" w:rsidR="003F18AF" w:rsidRPr="00A25968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047">
              <w:rPr>
                <w:rFonts w:ascii="Times New Roman" w:hAnsi="Times New Roman"/>
                <w:sz w:val="24"/>
                <w:szCs w:val="24"/>
              </w:rPr>
              <w:t>14050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0996" w14:textId="7189F802" w:rsidR="003F18AF" w:rsidRPr="00A25968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E8A">
              <w:rPr>
                <w:rFonts w:ascii="Times New Roman" w:hAnsi="Times New Roman"/>
                <w:sz w:val="24"/>
                <w:szCs w:val="24"/>
              </w:rPr>
              <w:t>234,45</w:t>
            </w:r>
          </w:p>
        </w:tc>
      </w:tr>
      <w:tr w:rsidR="003F18AF" w14:paraId="67DFD253" w14:textId="76B2AAB6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DB201" w14:textId="77777777" w:rsidR="003F18AF" w:rsidRPr="00B936D4" w:rsidRDefault="003F18AF" w:rsidP="003F18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9226" w14:textId="53434685" w:rsidR="003F18AF" w:rsidRDefault="003F18AF" w:rsidP="003F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Republicii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t xml:space="preserve"> </w:t>
            </w:r>
            <w:r w:rsidRPr="009544F8">
              <w:rPr>
                <w:rFonts w:ascii="Times New Roman" w:hAnsi="Times New Roman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vizavi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8-10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A813" w14:textId="023F2C94" w:rsidR="003F18AF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5CCCC" w14:textId="0BE70242" w:rsidR="003F18AF" w:rsidRPr="004B455E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E9D86" w14:textId="63526907" w:rsidR="003F18AF" w:rsidRPr="00A25968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968">
              <w:rPr>
                <w:rFonts w:ascii="Times New Roman" w:hAnsi="Times New Roman"/>
                <w:sz w:val="24"/>
                <w:szCs w:val="24"/>
              </w:rPr>
              <w:t>137073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ADC0" w14:textId="0F542344" w:rsidR="003F18AF" w:rsidRPr="00A25968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047">
              <w:rPr>
                <w:rFonts w:ascii="Times New Roman" w:hAnsi="Times New Roman"/>
                <w:sz w:val="24"/>
                <w:szCs w:val="24"/>
              </w:rPr>
              <w:t>14050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059F" w14:textId="54FC6813" w:rsidR="003F18AF" w:rsidRPr="00A25968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E8A">
              <w:rPr>
                <w:rFonts w:ascii="Times New Roman" w:hAnsi="Times New Roman"/>
                <w:sz w:val="24"/>
                <w:szCs w:val="24"/>
              </w:rPr>
              <w:t>234,45</w:t>
            </w:r>
          </w:p>
        </w:tc>
      </w:tr>
      <w:tr w:rsidR="00AC4176" w14:paraId="63EE33FB" w14:textId="62808831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F614B" w14:textId="77777777" w:rsidR="00AC4176" w:rsidRPr="00B936D4" w:rsidRDefault="00AC4176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2926" w14:textId="6B941EC9" w:rsidR="00AC4176" w:rsidRDefault="00AC4176" w:rsidP="00C15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Mărășești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zona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Romtelecom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vivazi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8BC6" w14:textId="4C9DE2EF" w:rsidR="00AC4176" w:rsidRDefault="00AC4176" w:rsidP="00C15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DCCCC" w14:textId="3288BEEE" w:rsidR="00AC4176" w:rsidRPr="004B455E" w:rsidRDefault="00AC4176" w:rsidP="00C15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68BD9" w14:textId="35AE2E50" w:rsidR="00AC4176" w:rsidRPr="00A25968" w:rsidRDefault="00AC4176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968">
              <w:rPr>
                <w:rFonts w:ascii="Times New Roman" w:hAnsi="Times New Roman"/>
                <w:sz w:val="24"/>
                <w:szCs w:val="24"/>
              </w:rPr>
              <w:t>135293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9352" w14:textId="36406196" w:rsidR="00AC4176" w:rsidRPr="00A25968" w:rsidRDefault="00B65EFD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9B0F" w14:textId="176CE0D7" w:rsidR="00AC4176" w:rsidRPr="00A25968" w:rsidRDefault="00B65EFD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407,46</w:t>
            </w:r>
          </w:p>
        </w:tc>
      </w:tr>
      <w:tr w:rsidR="00AC4176" w14:paraId="39B55D0F" w14:textId="244A97CB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29ED0" w14:textId="77777777" w:rsidR="00AC4176" w:rsidRPr="00B936D4" w:rsidRDefault="00AC4176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8CE5" w14:textId="6414710F" w:rsidR="00AC4176" w:rsidRDefault="00AC4176" w:rsidP="00C15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Mărășești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zona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Romtelecom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vivazi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Marăști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066D" w14:textId="6017DB5E" w:rsidR="00AC4176" w:rsidRDefault="00AC4176" w:rsidP="00C15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0909D" w14:textId="120D87FE" w:rsidR="00AC4176" w:rsidRPr="004B455E" w:rsidRDefault="00AC4176" w:rsidP="00C15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8AB2E" w14:textId="76CF91C3" w:rsidR="00AC4176" w:rsidRPr="00A25968" w:rsidRDefault="00AC4176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968">
              <w:rPr>
                <w:rFonts w:ascii="Times New Roman" w:hAnsi="Times New Roman"/>
                <w:sz w:val="24"/>
                <w:szCs w:val="24"/>
              </w:rPr>
              <w:t>137334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0081" w14:textId="43EFCA37" w:rsidR="00AC4176" w:rsidRPr="00A25968" w:rsidRDefault="00B65EFD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1EA3" w14:textId="1631BFD5" w:rsidR="00AC4176" w:rsidRPr="00A25968" w:rsidRDefault="00B65EFD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224,55</w:t>
            </w:r>
          </w:p>
        </w:tc>
      </w:tr>
      <w:tr w:rsidR="003F18AF" w14:paraId="393F41D5" w14:textId="1EDA2F87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8753F" w14:textId="77777777" w:rsidR="003F18AF" w:rsidRPr="00B936D4" w:rsidRDefault="003F18AF" w:rsidP="003F18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DB3D" w14:textId="7752FF02" w:rsidR="003F18AF" w:rsidRDefault="003F18AF" w:rsidP="003F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Paul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Chinezu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vizavi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7579" w14:textId="0E478F40" w:rsidR="003F18AF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87348" w14:textId="6B2F06E1" w:rsidR="003F18AF" w:rsidRPr="004B455E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B6035" w14:textId="1D2B7FDA" w:rsidR="003F18AF" w:rsidRPr="00A25968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968">
              <w:rPr>
                <w:rFonts w:ascii="Times New Roman" w:hAnsi="Times New Roman"/>
                <w:sz w:val="24"/>
                <w:szCs w:val="24"/>
              </w:rPr>
              <w:t>137334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5791" w14:textId="62177AC0" w:rsidR="003F18AF" w:rsidRPr="00A25968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1F7E" w14:textId="39CD0C6A" w:rsidR="003F18AF" w:rsidRPr="00A25968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224,55</w:t>
            </w:r>
          </w:p>
        </w:tc>
      </w:tr>
      <w:tr w:rsidR="00AC4176" w14:paraId="4D0F863D" w14:textId="3CEAE942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48CC1" w14:textId="77777777" w:rsidR="00AC4176" w:rsidRPr="00B936D4" w:rsidRDefault="00AC4176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88DA" w14:textId="273BDE8E" w:rsidR="00AC4176" w:rsidRDefault="00AC4176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Tisei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DSV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EAA3" w14:textId="0873601D" w:rsidR="00AC4176" w:rsidRPr="001652C8" w:rsidRDefault="00AC4176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304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44815" w14:textId="386FED48" w:rsidR="00AC4176" w:rsidRPr="004B455E" w:rsidRDefault="00AC4176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1171" w14:textId="1E519752" w:rsidR="00AC4176" w:rsidRPr="00A25968" w:rsidRDefault="00AC4176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968">
              <w:rPr>
                <w:rFonts w:ascii="Times New Roman" w:hAnsi="Times New Roman"/>
                <w:sz w:val="24"/>
                <w:szCs w:val="24"/>
              </w:rPr>
              <w:t>128355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41D6" w14:textId="66740D35" w:rsidR="00AC4176" w:rsidRPr="00A25968" w:rsidRDefault="00E0493D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6391" w14:textId="48C2021A" w:rsidR="00AC4176" w:rsidRPr="00A25968" w:rsidRDefault="00E0493D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168,19</w:t>
            </w:r>
          </w:p>
        </w:tc>
      </w:tr>
      <w:tr w:rsidR="00AC4176" w14:paraId="629F1DA1" w14:textId="6C0F7C4D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8C56F" w14:textId="77777777" w:rsidR="00AC4176" w:rsidRPr="00B936D4" w:rsidRDefault="00AC4176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E24E" w14:textId="3D587F80" w:rsidR="00AC4176" w:rsidRDefault="00AC4176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Voinicenilor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Darina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9FE9" w14:textId="4D3AEF75" w:rsidR="00AC4176" w:rsidRPr="001652C8" w:rsidRDefault="00AC4176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B59C7" w14:textId="362E8DD6" w:rsidR="00AC4176" w:rsidRPr="004B455E" w:rsidRDefault="00AC4176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0009D" w14:textId="4C56BDC9" w:rsidR="00AC4176" w:rsidRPr="00A25968" w:rsidRDefault="00AC4176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968">
              <w:rPr>
                <w:rFonts w:ascii="Times New Roman" w:hAnsi="Times New Roman"/>
                <w:sz w:val="24"/>
                <w:szCs w:val="24"/>
              </w:rPr>
              <w:t>128801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A7AB" w14:textId="77235BC6" w:rsidR="00AC4176" w:rsidRPr="00A25968" w:rsidRDefault="00E0493D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92E1" w14:textId="2FCF5A29" w:rsidR="00AC4176" w:rsidRPr="00A25968" w:rsidRDefault="00E0493D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110,71</w:t>
            </w:r>
          </w:p>
        </w:tc>
      </w:tr>
      <w:tr w:rsidR="00AC4176" w14:paraId="68C4F7B9" w14:textId="61AF93C8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F7DF2" w14:textId="77777777" w:rsidR="00AC4176" w:rsidRPr="00B936D4" w:rsidRDefault="00AC4176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804F" w14:textId="5DC41E1E" w:rsidR="00AC4176" w:rsidRDefault="00AC4176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Decebal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–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53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Gimnazială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36E9" w14:textId="69013ACF" w:rsidR="00AC4176" w:rsidRPr="001652C8" w:rsidRDefault="00AC4176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944CF" w14:textId="3DA96015" w:rsidR="00AC4176" w:rsidRPr="004B455E" w:rsidRDefault="00AC4176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IX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1B3EE" w14:textId="6BD44AA6" w:rsidR="00AC4176" w:rsidRPr="00A25968" w:rsidRDefault="00AC4176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968">
              <w:rPr>
                <w:rFonts w:ascii="Times New Roman" w:hAnsi="Times New Roman"/>
                <w:sz w:val="24"/>
                <w:szCs w:val="24"/>
              </w:rPr>
              <w:t>136232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A5F5" w14:textId="60766E6B" w:rsidR="00AC4176" w:rsidRPr="00A25968" w:rsidRDefault="00E0493D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5BE4" w14:textId="27CEBDF4" w:rsidR="00AC4176" w:rsidRPr="00A25968" w:rsidRDefault="00E0493D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268,28</w:t>
            </w:r>
          </w:p>
        </w:tc>
      </w:tr>
      <w:tr w:rsidR="00AC4176" w:rsidRPr="005072B6" w14:paraId="48FAA322" w14:textId="5962F372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F8983" w14:textId="77777777" w:rsidR="00AC4176" w:rsidRPr="00B936D4" w:rsidRDefault="00AC4176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382F" w14:textId="341AFA81" w:rsidR="00AC4176" w:rsidRPr="005072B6" w:rsidRDefault="00AC4176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P-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Matei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Corvin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5BDD" w14:textId="6F3A1932" w:rsidR="00AC4176" w:rsidRPr="005072B6" w:rsidRDefault="00AC4176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BD945" w14:textId="25D7D73A" w:rsidR="00AC4176" w:rsidRPr="005072B6" w:rsidRDefault="00AC4176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AF772" w14:textId="78CE039A" w:rsidR="00AC4176" w:rsidRPr="005072B6" w:rsidRDefault="00AC4176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135136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8DA8" w14:textId="2C56C198" w:rsidR="00AC4176" w:rsidRPr="005072B6" w:rsidRDefault="00E0493D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5067" w14:textId="6C717367" w:rsidR="00AC4176" w:rsidRPr="005072B6" w:rsidRDefault="00E0493D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643,66</w:t>
            </w:r>
          </w:p>
        </w:tc>
      </w:tr>
      <w:tr w:rsidR="00AC4176" w:rsidRPr="005072B6" w14:paraId="5DCFDACD" w14:textId="73736026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17A84" w14:textId="77777777" w:rsidR="00AC4176" w:rsidRPr="005072B6" w:rsidRDefault="00AC4176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13F1" w14:textId="1D3A4F19" w:rsidR="00AC4176" w:rsidRPr="005072B6" w:rsidRDefault="00AC4176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Libertății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garaje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parc (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colț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cu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Barajului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ACEF" w14:textId="22E598FD" w:rsidR="00AC4176" w:rsidRPr="005072B6" w:rsidRDefault="00AC4176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2495B" w14:textId="1C951A1F" w:rsidR="00AC4176" w:rsidRPr="005072B6" w:rsidRDefault="00AC4176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4FD8D" w14:textId="522131C5" w:rsidR="00AC4176" w:rsidRPr="005072B6" w:rsidRDefault="00AC4176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135796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4415" w14:textId="206A1BD7" w:rsidR="00AC4176" w:rsidRPr="005072B6" w:rsidRDefault="00E0493D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7EC1" w14:textId="06835714" w:rsidR="00AC4176" w:rsidRPr="005072B6" w:rsidRDefault="00E0493D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312,26</w:t>
            </w:r>
          </w:p>
        </w:tc>
      </w:tr>
      <w:tr w:rsidR="00AC4176" w:rsidRPr="005072B6" w14:paraId="63BE0117" w14:textId="27D769C9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DE8B3" w14:textId="77777777" w:rsidR="00AC4176" w:rsidRPr="005072B6" w:rsidRDefault="00AC4176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F565" w14:textId="3B32CEC5" w:rsidR="00AC4176" w:rsidRPr="005072B6" w:rsidRDefault="00AC4176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Libertății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la SC TIR 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D96B" w14:textId="5D2AE545" w:rsidR="00AC4176" w:rsidRPr="005072B6" w:rsidRDefault="00AC4176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F9A6B" w14:textId="725E7D13" w:rsidR="00AC4176" w:rsidRPr="005072B6" w:rsidRDefault="00AC4176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3B0DC" w14:textId="19854DEB" w:rsidR="00AC4176" w:rsidRPr="005072B6" w:rsidRDefault="00AC4176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135796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283D" w14:textId="01F6C818" w:rsidR="00AC4176" w:rsidRPr="005072B6" w:rsidRDefault="00E0493D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1C4A" w14:textId="605966C6" w:rsidR="00AC4176" w:rsidRPr="005072B6" w:rsidRDefault="003F18AF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312,26</w:t>
            </w:r>
          </w:p>
        </w:tc>
      </w:tr>
      <w:tr w:rsidR="00AC4176" w:rsidRPr="005072B6" w14:paraId="243B85D7" w14:textId="0203F550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70577" w14:textId="77777777" w:rsidR="00AC4176" w:rsidRPr="005072B6" w:rsidRDefault="00AC4176" w:rsidP="004A11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9101" w14:textId="18CF0854" w:rsidR="00AC4176" w:rsidRPr="005072B6" w:rsidRDefault="00AC4176" w:rsidP="004A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Livezeni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colt cu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Regele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Ferdinand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A710" w14:textId="03458591" w:rsidR="00AC4176" w:rsidRPr="005072B6" w:rsidRDefault="00AC4176" w:rsidP="004A11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1C02A" w14:textId="3075E673" w:rsidR="00AC4176" w:rsidRPr="005072B6" w:rsidRDefault="00AC4176" w:rsidP="004A11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XXXIX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603AA" w14:textId="1CBDDF83" w:rsidR="00AC4176" w:rsidRPr="005072B6" w:rsidRDefault="00AC4176" w:rsidP="004A1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133477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9FCD" w14:textId="3050DFB7" w:rsidR="00AC4176" w:rsidRPr="005072B6" w:rsidRDefault="00E0493D" w:rsidP="004A1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13931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BAE7" w14:textId="73FE0E75" w:rsidR="00AC4176" w:rsidRPr="005072B6" w:rsidRDefault="00230456" w:rsidP="004A1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388,14</w:t>
            </w:r>
          </w:p>
        </w:tc>
      </w:tr>
      <w:tr w:rsidR="00AC4176" w:rsidRPr="005072B6" w14:paraId="7D8BFACF" w14:textId="6A9D1CA4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DD325" w14:textId="77777777" w:rsidR="00AC4176" w:rsidRPr="005072B6" w:rsidRDefault="00AC4176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1797" w14:textId="240E849F" w:rsidR="00AC4176" w:rsidRPr="005072B6" w:rsidRDefault="00AC4176" w:rsidP="000F7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. Doja ––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044D" w14:textId="122CDF6E" w:rsidR="00AC4176" w:rsidRPr="005072B6" w:rsidRDefault="00AC4176" w:rsidP="000F7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9CEF8" w14:textId="56A4E290" w:rsidR="00AC4176" w:rsidRPr="005072B6" w:rsidRDefault="00AC4176" w:rsidP="000F7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XIII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5E77E" w14:textId="0145FD09" w:rsidR="00AC4176" w:rsidRPr="005072B6" w:rsidRDefault="00AC4176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128672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8966" w14:textId="3C70B3EA" w:rsidR="00AC4176" w:rsidRPr="005072B6" w:rsidRDefault="00230456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9F90" w14:textId="565D1D15" w:rsidR="00AC4176" w:rsidRPr="005072B6" w:rsidRDefault="00230456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  <w:tr w:rsidR="003F18AF" w:rsidRPr="005072B6" w14:paraId="6F8E25D9" w14:textId="1DD624F1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92BC" w14:textId="77777777" w:rsidR="003F18AF" w:rsidRPr="005072B6" w:rsidRDefault="003F18AF" w:rsidP="003F18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F95D" w14:textId="191BC7DE" w:rsidR="003F18AF" w:rsidRPr="005072B6" w:rsidRDefault="003F18AF" w:rsidP="003F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>. Doja – (P-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Gării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)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vizavi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de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Szechenyi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Istvan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07B4" w14:textId="5E842985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D5098" w14:textId="500F2920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XIII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9A6A5" w14:textId="75090447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128672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C01A" w14:textId="4D1D7870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9D4">
              <w:rPr>
                <w:rFonts w:ascii="Times New Roman" w:hAnsi="Times New Roman"/>
                <w:sz w:val="24"/>
                <w:szCs w:val="24"/>
              </w:rPr>
              <w:t>13849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EBEC" w14:textId="02B591C7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30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  <w:tr w:rsidR="003F18AF" w:rsidRPr="005072B6" w14:paraId="29DF8DFF" w14:textId="1D8E8352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3AD90" w14:textId="77777777" w:rsidR="003F18AF" w:rsidRPr="005072B6" w:rsidRDefault="003F18AF" w:rsidP="003F18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6712" w14:textId="1A04F227" w:rsidR="003F18AF" w:rsidRPr="005072B6" w:rsidRDefault="003F18AF" w:rsidP="003F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. Doja – colt cu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Gării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41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FDC0" w14:textId="0F39B3C1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F6AEA" w14:textId="096294CB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XIII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58DBE" w14:textId="75F618F8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128672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7E7C" w14:textId="7EA23188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9D4">
              <w:rPr>
                <w:rFonts w:ascii="Times New Roman" w:hAnsi="Times New Roman"/>
                <w:sz w:val="24"/>
                <w:szCs w:val="24"/>
              </w:rPr>
              <w:t>13849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984F" w14:textId="0AA6414F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30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  <w:tr w:rsidR="003F18AF" w:rsidRPr="005072B6" w14:paraId="3F57656A" w14:textId="51EFFF64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AA9C0" w14:textId="77777777" w:rsidR="003F18AF" w:rsidRPr="005072B6" w:rsidRDefault="003F18AF" w:rsidP="003F18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E8DD" w14:textId="0DBB8A3A" w:rsidR="003F18AF" w:rsidRPr="005072B6" w:rsidRDefault="003F18AF" w:rsidP="003F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. Doja – colt cu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Budiului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5661" w14:textId="33B19DD3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696E3" w14:textId="6A3B1D27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XIII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75F87" w14:textId="16B41257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128672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01B4" w14:textId="2F532E3C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9D4">
              <w:rPr>
                <w:rFonts w:ascii="Times New Roman" w:hAnsi="Times New Roman"/>
                <w:sz w:val="24"/>
                <w:szCs w:val="24"/>
              </w:rPr>
              <w:t>13849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805B" w14:textId="27242827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30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  <w:tr w:rsidR="003F18AF" w:rsidRPr="005072B6" w14:paraId="3ADCD52D" w14:textId="5CBA2BE0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BDA6" w14:textId="77777777" w:rsidR="003F18AF" w:rsidRPr="005072B6" w:rsidRDefault="003F18AF" w:rsidP="003F18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4CBD" w14:textId="215AAC2F" w:rsidR="003F18AF" w:rsidRPr="005072B6" w:rsidRDefault="003F18AF" w:rsidP="003F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. Doja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Selgros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DAC8" w14:textId="40006FA9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808B0" w14:textId="02E65BF8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XIII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24691" w14:textId="153049C8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128672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1E3F" w14:textId="25218924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9D4">
              <w:rPr>
                <w:rFonts w:ascii="Times New Roman" w:hAnsi="Times New Roman"/>
                <w:sz w:val="24"/>
                <w:szCs w:val="24"/>
              </w:rPr>
              <w:t>13849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2449" w14:textId="31253055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30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  <w:tr w:rsidR="003F18AF" w:rsidRPr="005072B6" w14:paraId="3EACA98E" w14:textId="37A704A6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AB9EB" w14:textId="77777777" w:rsidR="003F18AF" w:rsidRPr="005072B6" w:rsidRDefault="003F18AF" w:rsidP="003F18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2C22" w14:textId="1A3C436D" w:rsidR="003F18AF" w:rsidRPr="005072B6" w:rsidRDefault="003F18AF" w:rsidP="003F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. Doja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la Nisan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044C" w14:textId="6BC86F39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69953" w14:textId="26D9098D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XIV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4C418" w14:textId="788B3DA4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128672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0BA4" w14:textId="1296FFA6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9D4">
              <w:rPr>
                <w:rFonts w:ascii="Times New Roman" w:hAnsi="Times New Roman"/>
                <w:sz w:val="24"/>
                <w:szCs w:val="24"/>
              </w:rPr>
              <w:t>13849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1F29" w14:textId="7ABC051B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30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  <w:tr w:rsidR="003F18AF" w:rsidRPr="005072B6" w14:paraId="15A0812E" w14:textId="0B3A2CFB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0370D" w14:textId="77777777" w:rsidR="003F18AF" w:rsidRPr="005072B6" w:rsidRDefault="003F18AF" w:rsidP="003F18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C144" w14:textId="0D5DC4DA" w:rsidR="003F18AF" w:rsidRPr="005072B6" w:rsidRDefault="003F18AF" w:rsidP="003F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. Doja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la Nisan-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lângă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chioșc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3BD9" w14:textId="035FCCD4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CE1F" w14:textId="664F40C5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XIV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B5062" w14:textId="10C8C16E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128672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695F" w14:textId="45DA476A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9D4">
              <w:rPr>
                <w:rFonts w:ascii="Times New Roman" w:hAnsi="Times New Roman"/>
                <w:sz w:val="24"/>
                <w:szCs w:val="24"/>
              </w:rPr>
              <w:t>13849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5ECB" w14:textId="1A1CC54C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30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  <w:tr w:rsidR="003F18AF" w:rsidRPr="005072B6" w14:paraId="5284B976" w14:textId="0E2D61C6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DB4A2" w14:textId="77777777" w:rsidR="003F18AF" w:rsidRPr="005072B6" w:rsidRDefault="003F18AF" w:rsidP="003F18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9D0B" w14:textId="3C767297" w:rsidR="003F18AF" w:rsidRPr="005072B6" w:rsidRDefault="003F18AF" w:rsidP="003F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. Doja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Hotelul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Ciao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139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81F1" w14:textId="2A125E9E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5D750" w14:textId="5B8F9961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1ECF5" w14:textId="2DC12634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128672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D202" w14:textId="61F28B9E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9D4">
              <w:rPr>
                <w:rFonts w:ascii="Times New Roman" w:hAnsi="Times New Roman"/>
                <w:sz w:val="24"/>
                <w:szCs w:val="24"/>
              </w:rPr>
              <w:t>13849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9C1A" w14:textId="5CC9C6CE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30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  <w:tr w:rsidR="003F18AF" w:rsidRPr="005072B6" w14:paraId="5E4A5F72" w14:textId="44CD93F8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4CA50" w14:textId="77777777" w:rsidR="003F18AF" w:rsidRPr="005072B6" w:rsidRDefault="003F18AF" w:rsidP="003F18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6B7A" w14:textId="66DCA532" w:rsidR="003F18AF" w:rsidRPr="005072B6" w:rsidRDefault="003F18AF" w:rsidP="003F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. Doja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colț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cu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Rozmarin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1071" w14:textId="198DB8FF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DB92F" w14:textId="109C5751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XVI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61CC3" w14:textId="5E6B077F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128672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31D6" w14:textId="30E30BA2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9D4">
              <w:rPr>
                <w:rFonts w:ascii="Times New Roman" w:hAnsi="Times New Roman"/>
                <w:sz w:val="24"/>
                <w:szCs w:val="24"/>
              </w:rPr>
              <w:t>13849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7B1F" w14:textId="43DCB0A4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30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  <w:tr w:rsidR="003F18AF" w:rsidRPr="005072B6" w14:paraId="342F55F3" w14:textId="632A088F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F0627" w14:textId="77777777" w:rsidR="003F18AF" w:rsidRPr="005072B6" w:rsidRDefault="003F18AF" w:rsidP="003F18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ECF7" w14:textId="1E2888CD" w:rsidR="003F18AF" w:rsidRPr="005072B6" w:rsidRDefault="003F18AF" w:rsidP="003F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. Doja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Prodcomplex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C807" w14:textId="6CFEC269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C779B" w14:textId="2DC782CA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XVI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53E96" w14:textId="12AB2F9B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128672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A067" w14:textId="11421A86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9D4">
              <w:rPr>
                <w:rFonts w:ascii="Times New Roman" w:hAnsi="Times New Roman"/>
                <w:sz w:val="24"/>
                <w:szCs w:val="24"/>
              </w:rPr>
              <w:t>13849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4DE8" w14:textId="04715B53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30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  <w:tr w:rsidR="003F18AF" w:rsidRPr="005072B6" w14:paraId="350BCDC8" w14:textId="6D94B610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3885D" w14:textId="77777777" w:rsidR="003F18AF" w:rsidRPr="005072B6" w:rsidRDefault="003F18AF" w:rsidP="003F18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FDDA" w14:textId="2973779F" w:rsidR="003F18AF" w:rsidRPr="005072B6" w:rsidRDefault="003F18AF" w:rsidP="003F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. Doja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colț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cu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Hundoara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5229" w14:textId="047523B2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9D10D" w14:textId="50199851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XVII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5B79C" w14:textId="4C4DFA1E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128672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E616" w14:textId="300043E6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9D4">
              <w:rPr>
                <w:rFonts w:ascii="Times New Roman" w:hAnsi="Times New Roman"/>
                <w:sz w:val="24"/>
                <w:szCs w:val="24"/>
              </w:rPr>
              <w:t>13849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7C85" w14:textId="0BC9272B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30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  <w:tr w:rsidR="003F18AF" w:rsidRPr="005072B6" w14:paraId="77EE2F7C" w14:textId="55CAEC22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4ABA1" w14:textId="77777777" w:rsidR="003F18AF" w:rsidRPr="005072B6" w:rsidRDefault="003F18AF" w:rsidP="003F18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0CBD" w14:textId="0D2339C8" w:rsidR="003F18AF" w:rsidRPr="005072B6" w:rsidRDefault="003F18AF" w:rsidP="003F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. Doja – zona Record -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lângă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chioscurile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comerciale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92EB" w14:textId="1CE7065C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2F632" w14:textId="5A75CDD1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XVII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BB82E" w14:textId="0BEF3AD6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128672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AA22" w14:textId="15399165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9D4">
              <w:rPr>
                <w:rFonts w:ascii="Times New Roman" w:hAnsi="Times New Roman"/>
                <w:sz w:val="24"/>
                <w:szCs w:val="24"/>
              </w:rPr>
              <w:t>13849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AAE4" w14:textId="3EF04FF3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30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  <w:tr w:rsidR="003F18AF" w:rsidRPr="005072B6" w14:paraId="794C2B54" w14:textId="5A95E529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3F799" w14:textId="77777777" w:rsidR="003F18AF" w:rsidRPr="005072B6" w:rsidRDefault="003F18AF" w:rsidP="003F18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8D5C" w14:textId="23318DD0" w:rsidR="003F18AF" w:rsidRPr="005072B6" w:rsidRDefault="003F18AF" w:rsidP="003F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. Doja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colț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cu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Cugir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E806" w14:textId="65EBAEB8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13B5" w14:textId="75E06A78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XVII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3E550" w14:textId="73B0C84E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128672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6D3C" w14:textId="5C8B8411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9D4">
              <w:rPr>
                <w:rFonts w:ascii="Times New Roman" w:hAnsi="Times New Roman"/>
                <w:sz w:val="24"/>
                <w:szCs w:val="24"/>
              </w:rPr>
              <w:t>13849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4B28" w14:textId="2437E104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30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  <w:tr w:rsidR="003F18AF" w:rsidRPr="005072B6" w14:paraId="22750E25" w14:textId="6BA121A2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3AB20" w14:textId="77777777" w:rsidR="003F18AF" w:rsidRPr="005072B6" w:rsidRDefault="003F18AF" w:rsidP="003F18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9BB4" w14:textId="77CEC6C6" w:rsidR="003F18AF" w:rsidRPr="005072B6" w:rsidRDefault="003F18AF" w:rsidP="003F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. Doja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193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2142" w14:textId="1D9AA4A2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AA4CA" w14:textId="1C4AEC12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XVII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09B9E" w14:textId="60014AC0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128672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9499" w14:textId="6F5658BD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9D4">
              <w:rPr>
                <w:rFonts w:ascii="Times New Roman" w:hAnsi="Times New Roman"/>
                <w:sz w:val="24"/>
                <w:szCs w:val="24"/>
              </w:rPr>
              <w:t>13849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3778" w14:textId="0EC011BA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30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  <w:tr w:rsidR="003F18AF" w:rsidRPr="005072B6" w14:paraId="1FB3B679" w14:textId="1420B490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E9A0C" w14:textId="77777777" w:rsidR="003F18AF" w:rsidRPr="005072B6" w:rsidRDefault="003F18AF" w:rsidP="003F18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8BFC" w14:textId="1743A29C" w:rsidR="003F18AF" w:rsidRPr="005072B6" w:rsidRDefault="003F18AF" w:rsidP="003F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. Doja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fostei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Fabrici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cărămidă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2348" w14:textId="50AAA1E2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947BD" w14:textId="1626504D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XVIII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1FB8C" w14:textId="2C9D8FAD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128672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E97F" w14:textId="0469A895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399">
              <w:rPr>
                <w:rFonts w:ascii="Times New Roman" w:hAnsi="Times New Roman"/>
                <w:sz w:val="24"/>
                <w:szCs w:val="24"/>
              </w:rPr>
              <w:t>13849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B41B" w14:textId="7974B3AE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30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  <w:tr w:rsidR="003F18AF" w:rsidRPr="005072B6" w14:paraId="2EBE248E" w14:textId="4CF947B3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7E8AE" w14:textId="77777777" w:rsidR="003F18AF" w:rsidRPr="005072B6" w:rsidRDefault="003F18AF" w:rsidP="003F18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216C" w14:textId="3F652C55" w:rsidR="003F18AF" w:rsidRPr="005072B6" w:rsidRDefault="003F18AF" w:rsidP="003F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. Doja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Liceului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Chimie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E747" w14:textId="5948464A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16DBA" w14:textId="44DA181E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XIX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B57BB" w14:textId="18D293BA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128672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1157" w14:textId="64751D77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399">
              <w:rPr>
                <w:rFonts w:ascii="Times New Roman" w:hAnsi="Times New Roman"/>
                <w:sz w:val="24"/>
                <w:szCs w:val="24"/>
              </w:rPr>
              <w:t>13849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7A58" w14:textId="0D1E1360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30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  <w:tr w:rsidR="003F18AF" w:rsidRPr="005072B6" w14:paraId="2FFCF7D7" w14:textId="4EA22D0D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8EF7D" w14:textId="77777777" w:rsidR="003F18AF" w:rsidRPr="005072B6" w:rsidRDefault="003F18AF" w:rsidP="003F18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65D9" w14:textId="25DA02E8" w:rsidR="003F18AF" w:rsidRPr="005072B6" w:rsidRDefault="003F18AF" w:rsidP="003F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. Doja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Petrom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Gaz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3511" w14:textId="44BD682A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86AC6" w14:textId="00F917A0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4FE1A" w14:textId="6179F493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128672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A239" w14:textId="7BF8470D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399">
              <w:rPr>
                <w:rFonts w:ascii="Times New Roman" w:hAnsi="Times New Roman"/>
                <w:sz w:val="24"/>
                <w:szCs w:val="24"/>
              </w:rPr>
              <w:t>13849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3692" w14:textId="55D9F269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30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  <w:tr w:rsidR="00AC4176" w:rsidRPr="005072B6" w14:paraId="670344BB" w14:textId="2FE559A1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0AF1E" w14:textId="77777777" w:rsidR="00AC4176" w:rsidRPr="005072B6" w:rsidRDefault="00AC4176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ED8A" w14:textId="79C00B94" w:rsidR="00AC4176" w:rsidRPr="005072B6" w:rsidRDefault="00AC4176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1848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colț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cu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Budiului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izvor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scări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803A" w14:textId="3151E096" w:rsidR="00AC4176" w:rsidRPr="005072B6" w:rsidRDefault="00AC4176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F1AA6" w14:textId="5954D374" w:rsidR="00AC4176" w:rsidRPr="005072B6" w:rsidRDefault="00AC4176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E0329" w14:textId="06B40B19" w:rsidR="00AC4176" w:rsidRPr="005072B6" w:rsidRDefault="00AC4176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136162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9806" w14:textId="640EEBA6" w:rsidR="00AC4176" w:rsidRPr="005072B6" w:rsidRDefault="001A1DE2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401F" w14:textId="618C8EB3" w:rsidR="00AC4176" w:rsidRPr="005072B6" w:rsidRDefault="003F18AF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1087,80</w:t>
            </w:r>
          </w:p>
        </w:tc>
      </w:tr>
      <w:tr w:rsidR="003F18AF" w:rsidRPr="005072B6" w14:paraId="19912531" w14:textId="47249571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D38A3" w14:textId="77777777" w:rsidR="003F18AF" w:rsidRPr="005072B6" w:rsidRDefault="003F18AF" w:rsidP="003F18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AD4B" w14:textId="2F3008C2" w:rsidR="003F18AF" w:rsidRPr="005072B6" w:rsidRDefault="003F18AF" w:rsidP="003F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1848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vizavi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de mag.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Olimp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scări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D52F" w14:textId="2D219F5A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55C18" w14:textId="1596993C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ACD66" w14:textId="2C477486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136162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0DE6" w14:textId="771EC204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E205" w14:textId="72060784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1087,80</w:t>
            </w:r>
          </w:p>
        </w:tc>
      </w:tr>
      <w:tr w:rsidR="003F18AF" w:rsidRPr="005072B6" w14:paraId="6A77218C" w14:textId="683CCF14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AAE5E" w14:textId="77777777" w:rsidR="003F18AF" w:rsidRPr="005072B6" w:rsidRDefault="003F18AF" w:rsidP="003F18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37E5" w14:textId="5F3237BC" w:rsidR="003F18AF" w:rsidRPr="005072B6" w:rsidRDefault="003F18AF" w:rsidP="003F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1848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vizavi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de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Ceahlău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2DD3" w14:textId="7DEB16C2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3C533" w14:textId="3480454F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135A8" w14:textId="6980A0A4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136161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4070" w14:textId="02E8E171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165E" w14:textId="3B1D66DF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1087,80</w:t>
            </w:r>
          </w:p>
        </w:tc>
      </w:tr>
      <w:tr w:rsidR="003F18AF" w:rsidRPr="005072B6" w14:paraId="1D962316" w14:textId="792407C2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3981B" w14:textId="77777777" w:rsidR="003F18AF" w:rsidRPr="005072B6" w:rsidRDefault="003F18AF" w:rsidP="003F18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157A" w14:textId="64445980" w:rsidR="003F18AF" w:rsidRPr="005072B6" w:rsidRDefault="003F18AF" w:rsidP="003F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1848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Biserică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Poștă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E913" w14:textId="3ED5133A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54C34" w14:textId="027ACE24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XXIII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9399D" w14:textId="3FD832B7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136161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FC20" w14:textId="7200430A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A82A" w14:textId="0F18D929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1087,80</w:t>
            </w:r>
          </w:p>
        </w:tc>
      </w:tr>
      <w:tr w:rsidR="003F18AF" w:rsidRPr="005072B6" w14:paraId="18E883EE" w14:textId="29225BDB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C5319" w14:textId="77777777" w:rsidR="003F18AF" w:rsidRPr="005072B6" w:rsidRDefault="003F18AF" w:rsidP="003F18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C060" w14:textId="0861BC67" w:rsidR="003F18AF" w:rsidRPr="005072B6" w:rsidRDefault="003F18AF" w:rsidP="003F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1848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colț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cu Str. Ion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Buteanu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nr.23)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D1A2" w14:textId="0F4F7090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2F485" w14:textId="4987896C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XXIII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B3C6D" w14:textId="641E6D18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136161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BC7E" w14:textId="474FBD8E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9922" w14:textId="5927CB3F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1087,80</w:t>
            </w:r>
          </w:p>
        </w:tc>
      </w:tr>
      <w:tr w:rsidR="003F18AF" w:rsidRPr="005072B6" w14:paraId="007D8C78" w14:textId="4B416626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6195F" w14:textId="77777777" w:rsidR="003F18AF" w:rsidRPr="005072B6" w:rsidRDefault="003F18AF" w:rsidP="003F18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2654" w14:textId="38273D27" w:rsidR="003F18AF" w:rsidRPr="005072B6" w:rsidRDefault="003F18AF" w:rsidP="003F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1848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mag. Darina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5608" w14:textId="759E0BA4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851DC" w14:textId="5C71CD53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XXIV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966C7" w14:textId="704A04A1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136161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DFA1" w14:textId="66AD27D8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8D82" w14:textId="1BDE8241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1087,80</w:t>
            </w:r>
          </w:p>
        </w:tc>
      </w:tr>
      <w:tr w:rsidR="003F18AF" w:rsidRPr="005072B6" w14:paraId="045876E4" w14:textId="28597591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CDB0A" w14:textId="77777777" w:rsidR="003F18AF" w:rsidRPr="005072B6" w:rsidRDefault="003F18AF" w:rsidP="003F18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FBCD" w14:textId="19B11020" w:rsidR="003F18AF" w:rsidRPr="005072B6" w:rsidRDefault="003F18AF" w:rsidP="003F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1848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colț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cu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Parângului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DA44" w14:textId="4B318FC8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20AB" w14:textId="70916A69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XXIV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B2247" w14:textId="62A09284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136161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723E" w14:textId="4237C9F6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FE24" w14:textId="714BADBE" w:rsidR="003F18AF" w:rsidRPr="005072B6" w:rsidRDefault="003F18AF" w:rsidP="003F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1087,80</w:t>
            </w:r>
          </w:p>
        </w:tc>
      </w:tr>
      <w:tr w:rsidR="001A1DE2" w:rsidRPr="005072B6" w14:paraId="0AF98B4C" w14:textId="19C562FA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3BA90" w14:textId="77777777" w:rsidR="001A1DE2" w:rsidRPr="005072B6" w:rsidRDefault="001A1DE2" w:rsidP="001A1D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0A6B" w14:textId="49FE6506" w:rsidR="001A1DE2" w:rsidRPr="005072B6" w:rsidRDefault="001A1DE2" w:rsidP="001A1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la CEC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781F" w14:textId="4765D993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2185" w14:textId="611C775F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4A024" w14:textId="31B91EDE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133487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B08B" w14:textId="2AA92B3F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D7A1" w14:textId="4081E145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081">
              <w:rPr>
                <w:rFonts w:ascii="Times New Roman" w:hAnsi="Times New Roman"/>
                <w:sz w:val="24"/>
                <w:szCs w:val="24"/>
              </w:rPr>
              <w:t>1057,07</w:t>
            </w:r>
          </w:p>
        </w:tc>
      </w:tr>
      <w:tr w:rsidR="001A1DE2" w:rsidRPr="005072B6" w14:paraId="75D28D93" w14:textId="04C707EB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0F2B2" w14:textId="77777777" w:rsidR="001A1DE2" w:rsidRPr="005072B6" w:rsidRDefault="001A1DE2" w:rsidP="001A1D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56A7" w14:textId="33E36B93" w:rsidR="001A1DE2" w:rsidRPr="005072B6" w:rsidRDefault="001A1DE2" w:rsidP="001A1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</w:t>
            </w:r>
            <w:proofErr w:type="gramStart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proofErr w:type="gram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la CEC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2327" w14:textId="2958C827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6AE1" w14:textId="6555B243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6202A" w14:textId="12D80CAC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133487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E428" w14:textId="56C6EF3B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706">
              <w:rPr>
                <w:rFonts w:ascii="Times New Roman" w:hAnsi="Times New Roman"/>
                <w:sz w:val="24"/>
                <w:szCs w:val="24"/>
              </w:rPr>
              <w:t>14166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8056" w14:textId="51ABF4B9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081">
              <w:rPr>
                <w:rFonts w:ascii="Times New Roman" w:hAnsi="Times New Roman"/>
                <w:sz w:val="24"/>
                <w:szCs w:val="24"/>
              </w:rPr>
              <w:t>1057,07</w:t>
            </w:r>
          </w:p>
        </w:tc>
      </w:tr>
      <w:tr w:rsidR="001A1DE2" w:rsidRPr="005072B6" w14:paraId="3498CBB3" w14:textId="03534567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C9CD2" w14:textId="77777777" w:rsidR="001A1DE2" w:rsidRPr="005072B6" w:rsidRDefault="001A1DE2" w:rsidP="001A1D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1E0B" w14:textId="6173742B" w:rsidR="001A1DE2" w:rsidRPr="005072B6" w:rsidRDefault="001A1DE2" w:rsidP="001A1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</w:t>
            </w:r>
            <w:proofErr w:type="gramStart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proofErr w:type="gram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la Patria Bank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9292" w14:textId="4E033B49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DA736" w14:textId="1D2B628F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470A0" w14:textId="056AD105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133487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C324" w14:textId="28D49762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706">
              <w:rPr>
                <w:rFonts w:ascii="Times New Roman" w:hAnsi="Times New Roman"/>
                <w:sz w:val="24"/>
                <w:szCs w:val="24"/>
              </w:rPr>
              <w:t>14166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31F2" w14:textId="4CD8432F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081">
              <w:rPr>
                <w:rFonts w:ascii="Times New Roman" w:hAnsi="Times New Roman"/>
                <w:sz w:val="24"/>
                <w:szCs w:val="24"/>
              </w:rPr>
              <w:t>1057,07</w:t>
            </w:r>
          </w:p>
        </w:tc>
      </w:tr>
      <w:tr w:rsidR="001A1DE2" w:rsidRPr="005072B6" w14:paraId="239E2D63" w14:textId="327AED3B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85E5B" w14:textId="77777777" w:rsidR="001A1DE2" w:rsidRPr="005072B6" w:rsidRDefault="001A1DE2" w:rsidP="001A1D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D195" w14:textId="71302878" w:rsidR="001A1DE2" w:rsidRPr="005072B6" w:rsidRDefault="001A1DE2" w:rsidP="001A1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– colt cu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Semănătorilor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F2CF" w14:textId="6D06456B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BB316" w14:textId="4F572525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21C33" w14:textId="6DE15892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133487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5A53" w14:textId="7EC0421F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706">
              <w:rPr>
                <w:rFonts w:ascii="Times New Roman" w:hAnsi="Times New Roman"/>
                <w:sz w:val="24"/>
                <w:szCs w:val="24"/>
              </w:rPr>
              <w:t>14166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B286" w14:textId="1F964415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081">
              <w:rPr>
                <w:rFonts w:ascii="Times New Roman" w:hAnsi="Times New Roman"/>
                <w:sz w:val="24"/>
                <w:szCs w:val="24"/>
              </w:rPr>
              <w:t>1057,07</w:t>
            </w:r>
          </w:p>
        </w:tc>
      </w:tr>
      <w:tr w:rsidR="001A1DE2" w:rsidRPr="005072B6" w14:paraId="2BB85F24" w14:textId="5D2C7A19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FF6C0" w14:textId="77777777" w:rsidR="001A1DE2" w:rsidRPr="005072B6" w:rsidRDefault="001A1DE2" w:rsidP="001A1D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D7AC" w14:textId="26A24B24" w:rsidR="001A1DE2" w:rsidRPr="005072B6" w:rsidRDefault="001A1DE2" w:rsidP="001A1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la Poli 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DCF7" w14:textId="24A21B46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0D6C2" w14:textId="593EA7CA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BA0F4" w14:textId="790FDC3C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133487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BBE2" w14:textId="30B58FF5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706">
              <w:rPr>
                <w:rFonts w:ascii="Times New Roman" w:hAnsi="Times New Roman"/>
                <w:sz w:val="24"/>
                <w:szCs w:val="24"/>
              </w:rPr>
              <w:t>14166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EC7F" w14:textId="62BEA395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081">
              <w:rPr>
                <w:rFonts w:ascii="Times New Roman" w:hAnsi="Times New Roman"/>
                <w:sz w:val="24"/>
                <w:szCs w:val="24"/>
              </w:rPr>
              <w:t>1057,07</w:t>
            </w:r>
          </w:p>
        </w:tc>
      </w:tr>
      <w:tr w:rsidR="001A1DE2" w:rsidRPr="005072B6" w14:paraId="616CC11D" w14:textId="6B018EB0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50F14" w14:textId="77777777" w:rsidR="001A1DE2" w:rsidRPr="005072B6" w:rsidRDefault="001A1DE2" w:rsidP="001A1D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4A88" w14:textId="77D506D9" w:rsidR="001A1DE2" w:rsidRPr="005072B6" w:rsidRDefault="001A1DE2" w:rsidP="001A1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la Exim Bank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1C33" w14:textId="79FD1A94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E8D5F" w14:textId="7754618C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23BDE" w14:textId="7080EC18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133487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943F" w14:textId="406064AC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706">
              <w:rPr>
                <w:rFonts w:ascii="Times New Roman" w:hAnsi="Times New Roman"/>
                <w:sz w:val="24"/>
                <w:szCs w:val="24"/>
              </w:rPr>
              <w:t>14166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EBE0" w14:textId="14475D46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081">
              <w:rPr>
                <w:rFonts w:ascii="Times New Roman" w:hAnsi="Times New Roman"/>
                <w:sz w:val="24"/>
                <w:szCs w:val="24"/>
              </w:rPr>
              <w:t>1057,07</w:t>
            </w:r>
          </w:p>
        </w:tc>
      </w:tr>
      <w:tr w:rsidR="001A1DE2" w:rsidRPr="005072B6" w14:paraId="616E31DC" w14:textId="6B24C69D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6362" w14:textId="77777777" w:rsidR="001A1DE2" w:rsidRPr="005072B6" w:rsidRDefault="001A1DE2" w:rsidP="001A1D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6504" w14:textId="5F2A0F3F" w:rsidR="001A1DE2" w:rsidRPr="005072B6" w:rsidRDefault="001A1DE2" w:rsidP="001A1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146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300F" w14:textId="7DF18AE9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66E9D" w14:textId="302AC0BB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E5B98" w14:textId="1A62D4A1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133908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0238" w14:textId="2425CDBC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6A">
              <w:rPr>
                <w:rFonts w:ascii="Times New Roman" w:hAnsi="Times New Roman"/>
                <w:sz w:val="24"/>
                <w:szCs w:val="24"/>
              </w:rPr>
              <w:t>14166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77DB" w14:textId="10D211F6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081">
              <w:rPr>
                <w:rFonts w:ascii="Times New Roman" w:hAnsi="Times New Roman"/>
                <w:sz w:val="24"/>
                <w:szCs w:val="24"/>
              </w:rPr>
              <w:t>1057,07</w:t>
            </w:r>
          </w:p>
        </w:tc>
      </w:tr>
      <w:tr w:rsidR="001A1DE2" w:rsidRPr="005072B6" w14:paraId="638C37EA" w14:textId="63D71274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21378" w14:textId="77777777" w:rsidR="001A1DE2" w:rsidRPr="005072B6" w:rsidRDefault="001A1DE2" w:rsidP="001A1D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ADE5" w14:textId="138DC9CD" w:rsidR="001A1DE2" w:rsidRPr="005072B6" w:rsidRDefault="001A1DE2" w:rsidP="001A1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– colt cu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Moldovei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vizavi</w:t>
            </w:r>
            <w:proofErr w:type="spellEnd"/>
            <w:proofErr w:type="gram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 201)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1916" w14:textId="366B0342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4343D" w14:textId="02D9DAE0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XXVI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4DA6E" w14:textId="732D42A9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133908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F8C6" w14:textId="5952589F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6A">
              <w:rPr>
                <w:rFonts w:ascii="Times New Roman" w:hAnsi="Times New Roman"/>
                <w:sz w:val="24"/>
                <w:szCs w:val="24"/>
              </w:rPr>
              <w:t>14166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DCC2" w14:textId="6607C170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081">
              <w:rPr>
                <w:rFonts w:ascii="Times New Roman" w:hAnsi="Times New Roman"/>
                <w:sz w:val="24"/>
                <w:szCs w:val="24"/>
              </w:rPr>
              <w:t>1057,07</w:t>
            </w:r>
          </w:p>
        </w:tc>
      </w:tr>
      <w:tr w:rsidR="001A1DE2" w:rsidRPr="005072B6" w14:paraId="4C03F458" w14:textId="0F80D88B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902A9" w14:textId="77777777" w:rsidR="001A1DE2" w:rsidRPr="005072B6" w:rsidRDefault="001A1DE2" w:rsidP="001A1D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DF37" w14:textId="7EDF1300" w:rsidR="001A1DE2" w:rsidRPr="005072B6" w:rsidRDefault="001A1DE2" w:rsidP="001A1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</w:t>
            </w:r>
            <w:proofErr w:type="gramStart"/>
            <w:r w:rsidRPr="005072B6">
              <w:rPr>
                <w:rFonts w:ascii="Times New Roman" w:hAnsi="Times New Roman"/>
                <w:sz w:val="24"/>
                <w:szCs w:val="24"/>
              </w:rPr>
              <w:t>-  colt</w:t>
            </w:r>
            <w:proofErr w:type="gram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cu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Moldovei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vizavi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 203)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284E" w14:textId="4268C322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24B0" w14:textId="241CF358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XXVI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A1A3B" w14:textId="2A633579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133908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01DD" w14:textId="471EB5DC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6A">
              <w:rPr>
                <w:rFonts w:ascii="Times New Roman" w:hAnsi="Times New Roman"/>
                <w:sz w:val="24"/>
                <w:szCs w:val="24"/>
              </w:rPr>
              <w:t>14166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0CB5" w14:textId="5294D2EF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081">
              <w:rPr>
                <w:rFonts w:ascii="Times New Roman" w:hAnsi="Times New Roman"/>
                <w:sz w:val="24"/>
                <w:szCs w:val="24"/>
              </w:rPr>
              <w:t>1057,07</w:t>
            </w:r>
          </w:p>
        </w:tc>
      </w:tr>
      <w:tr w:rsidR="001A1DE2" w:rsidRPr="005072B6" w14:paraId="263C6436" w14:textId="65F46F24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49BAB" w14:textId="77777777" w:rsidR="001A1DE2" w:rsidRPr="005072B6" w:rsidRDefault="001A1DE2" w:rsidP="001A1D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CD27" w14:textId="1303E1F3" w:rsidR="001A1DE2" w:rsidRPr="005072B6" w:rsidRDefault="001A1DE2" w:rsidP="001A1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</w:t>
            </w:r>
            <w:proofErr w:type="gramStart"/>
            <w:r w:rsidRPr="005072B6">
              <w:rPr>
                <w:rFonts w:ascii="Times New Roman" w:hAnsi="Times New Roman"/>
                <w:sz w:val="24"/>
                <w:szCs w:val="24"/>
              </w:rPr>
              <w:t>1918  –</w:t>
            </w:r>
            <w:proofErr w:type="gram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vizavi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 213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4FCD" w14:textId="4812C61E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51E0C" w14:textId="190A9A35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XXVI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A381" w14:textId="3B0721F9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133908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C3BC" w14:textId="0ED8E622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BF4">
              <w:rPr>
                <w:rFonts w:ascii="Times New Roman" w:hAnsi="Times New Roman"/>
                <w:sz w:val="24"/>
                <w:szCs w:val="24"/>
              </w:rPr>
              <w:t>14166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ADCA" w14:textId="326CEE38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081">
              <w:rPr>
                <w:rFonts w:ascii="Times New Roman" w:hAnsi="Times New Roman"/>
                <w:sz w:val="24"/>
                <w:szCs w:val="24"/>
              </w:rPr>
              <w:t>1057,07</w:t>
            </w:r>
          </w:p>
        </w:tc>
      </w:tr>
      <w:tr w:rsidR="001A1DE2" w:rsidRPr="005072B6" w14:paraId="42BD5FAD" w14:textId="7E1005EE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8500A" w14:textId="77777777" w:rsidR="001A1DE2" w:rsidRPr="005072B6" w:rsidRDefault="001A1DE2" w:rsidP="001A1D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5EC3" w14:textId="62DEDA4C" w:rsidR="001A1DE2" w:rsidRPr="005072B6" w:rsidRDefault="001A1DE2" w:rsidP="001A1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15 (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vizavi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Favorit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0B1F" w14:textId="134753C7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28B85" w14:textId="191F41DE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XXVII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F116F" w14:textId="343CA2FF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133908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BCB6" w14:textId="32016AB0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BF4">
              <w:rPr>
                <w:rFonts w:ascii="Times New Roman" w:hAnsi="Times New Roman"/>
                <w:sz w:val="24"/>
                <w:szCs w:val="24"/>
              </w:rPr>
              <w:t>14166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7CDD" w14:textId="17FBBA8E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081">
              <w:rPr>
                <w:rFonts w:ascii="Times New Roman" w:hAnsi="Times New Roman"/>
                <w:sz w:val="24"/>
                <w:szCs w:val="24"/>
              </w:rPr>
              <w:t>1057,07</w:t>
            </w:r>
          </w:p>
        </w:tc>
      </w:tr>
      <w:tr w:rsidR="001A1DE2" w:rsidRPr="005072B6" w14:paraId="0097AE9C" w14:textId="3E82F870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B72C8" w14:textId="77777777" w:rsidR="001A1DE2" w:rsidRPr="005072B6" w:rsidRDefault="001A1DE2" w:rsidP="001A1D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4616" w14:textId="38CE5FDB" w:rsidR="001A1DE2" w:rsidRPr="005072B6" w:rsidRDefault="001A1DE2" w:rsidP="001A1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– colt cu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Înfrățirii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9541" w14:textId="3265BBD5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AC198" w14:textId="0752DB30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XXVII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1BC0A" w14:textId="6786D031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133908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094C" w14:textId="7B66AE96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BF4">
              <w:rPr>
                <w:rFonts w:ascii="Times New Roman" w:hAnsi="Times New Roman"/>
                <w:sz w:val="24"/>
                <w:szCs w:val="24"/>
              </w:rPr>
              <w:t>14166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A579" w14:textId="2F3095C1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081">
              <w:rPr>
                <w:rFonts w:ascii="Times New Roman" w:hAnsi="Times New Roman"/>
                <w:sz w:val="24"/>
                <w:szCs w:val="24"/>
              </w:rPr>
              <w:t>1057,07</w:t>
            </w:r>
          </w:p>
        </w:tc>
      </w:tr>
      <w:tr w:rsidR="001A1DE2" w:rsidRPr="005072B6" w14:paraId="14BE1A6B" w14:textId="25B5E30F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DF05D" w14:textId="77777777" w:rsidR="001A1DE2" w:rsidRPr="005072B6" w:rsidRDefault="001A1DE2" w:rsidP="001A1D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E970" w14:textId="26828CA6" w:rsidR="001A1DE2" w:rsidRPr="005072B6" w:rsidRDefault="001A1DE2" w:rsidP="001A1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– colt cu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proofErr w:type="gram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184)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5CBB" w14:textId="03E3993F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4531D" w14:textId="24B0F9D4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XXVII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56FED" w14:textId="39EDD652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133908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4ABE" w14:textId="2D44A9BA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BF4">
              <w:rPr>
                <w:rFonts w:ascii="Times New Roman" w:hAnsi="Times New Roman"/>
                <w:sz w:val="24"/>
                <w:szCs w:val="24"/>
              </w:rPr>
              <w:t>14166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7098" w14:textId="75EDE17B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081">
              <w:rPr>
                <w:rFonts w:ascii="Times New Roman" w:hAnsi="Times New Roman"/>
                <w:sz w:val="24"/>
                <w:szCs w:val="24"/>
              </w:rPr>
              <w:t>1057,07</w:t>
            </w:r>
          </w:p>
        </w:tc>
      </w:tr>
      <w:tr w:rsidR="001A1DE2" w:rsidRPr="005072B6" w14:paraId="7320B143" w14:textId="69F04F42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B10A6" w14:textId="77777777" w:rsidR="001A1DE2" w:rsidRPr="005072B6" w:rsidRDefault="001A1DE2" w:rsidP="001A1D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7FBB" w14:textId="711855FF" w:rsidR="001A1DE2" w:rsidRPr="005072B6" w:rsidRDefault="001A1DE2" w:rsidP="001A1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– colt cu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Înfrățirii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nr.219)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F117" w14:textId="4D7AC893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7D620" w14:textId="59FED15C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XXVII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E4A23" w14:textId="7443DE8E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133908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490B" w14:textId="3E301A83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BF4">
              <w:rPr>
                <w:rFonts w:ascii="Times New Roman" w:hAnsi="Times New Roman"/>
                <w:sz w:val="24"/>
                <w:szCs w:val="24"/>
              </w:rPr>
              <w:t>14166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813A" w14:textId="41F019C1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081">
              <w:rPr>
                <w:rFonts w:ascii="Times New Roman" w:hAnsi="Times New Roman"/>
                <w:sz w:val="24"/>
                <w:szCs w:val="24"/>
              </w:rPr>
              <w:t>1057,07</w:t>
            </w:r>
          </w:p>
        </w:tc>
      </w:tr>
      <w:tr w:rsidR="001A1DE2" w:rsidRPr="005072B6" w14:paraId="524C7EF2" w14:textId="5DF35746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1BB4F" w14:textId="77777777" w:rsidR="001A1DE2" w:rsidRPr="005072B6" w:rsidRDefault="001A1DE2" w:rsidP="001A1D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B69E" w14:textId="7FB23373" w:rsidR="001A1DE2" w:rsidRPr="005072B6" w:rsidRDefault="001A1DE2" w:rsidP="001A1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imobilele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184-186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9AF9" w14:textId="7A6D7C33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B188D" w14:textId="1D11F24B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XXVII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9A7C0" w14:textId="2043734E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133908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BABD" w14:textId="5675FA8A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BF4">
              <w:rPr>
                <w:rFonts w:ascii="Times New Roman" w:hAnsi="Times New Roman"/>
                <w:sz w:val="24"/>
                <w:szCs w:val="24"/>
              </w:rPr>
              <w:t>14166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0406" w14:textId="3318D482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081">
              <w:rPr>
                <w:rFonts w:ascii="Times New Roman" w:hAnsi="Times New Roman"/>
                <w:sz w:val="24"/>
                <w:szCs w:val="24"/>
              </w:rPr>
              <w:t>1057,07</w:t>
            </w:r>
          </w:p>
        </w:tc>
      </w:tr>
      <w:tr w:rsidR="001A1DE2" w:rsidRPr="005072B6" w14:paraId="1DB68221" w14:textId="406F5417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98793" w14:textId="77777777" w:rsidR="001A1DE2" w:rsidRPr="005072B6" w:rsidRDefault="001A1DE2" w:rsidP="001A1D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D65C" w14:textId="7BCF885D" w:rsidR="001A1DE2" w:rsidRPr="005072B6" w:rsidRDefault="001A1DE2" w:rsidP="001A1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</w:t>
            </w:r>
            <w:proofErr w:type="gramStart"/>
            <w:r w:rsidRPr="005072B6">
              <w:rPr>
                <w:rFonts w:ascii="Times New Roman" w:hAnsi="Times New Roman"/>
                <w:sz w:val="24"/>
                <w:szCs w:val="24"/>
              </w:rPr>
              <w:t>1918  –</w:t>
            </w:r>
            <w:proofErr w:type="gram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imobilele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221-225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7DF6" w14:textId="5542B7B2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B07A1" w14:textId="6B478C8A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XXVII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08D58" w14:textId="6868DC96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133908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243E" w14:textId="07197001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BF4">
              <w:rPr>
                <w:rFonts w:ascii="Times New Roman" w:hAnsi="Times New Roman"/>
                <w:sz w:val="24"/>
                <w:szCs w:val="24"/>
              </w:rPr>
              <w:t>14166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BE24" w14:textId="5A9D5F6F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081">
              <w:rPr>
                <w:rFonts w:ascii="Times New Roman" w:hAnsi="Times New Roman"/>
                <w:sz w:val="24"/>
                <w:szCs w:val="24"/>
              </w:rPr>
              <w:t>1057,07</w:t>
            </w:r>
          </w:p>
        </w:tc>
      </w:tr>
      <w:tr w:rsidR="001A1DE2" w:rsidRPr="005072B6" w14:paraId="06BFF8AE" w14:textId="4D001F01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8543E" w14:textId="77777777" w:rsidR="001A1DE2" w:rsidRPr="005072B6" w:rsidRDefault="001A1DE2" w:rsidP="001A1D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B986" w14:textId="6522521F" w:rsidR="001A1DE2" w:rsidRPr="005072B6" w:rsidRDefault="001A1DE2" w:rsidP="001A1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</w:t>
            </w:r>
            <w:proofErr w:type="gramStart"/>
            <w:r w:rsidRPr="005072B6">
              <w:rPr>
                <w:rFonts w:ascii="Times New Roman" w:hAnsi="Times New Roman"/>
                <w:sz w:val="24"/>
                <w:szCs w:val="24"/>
              </w:rPr>
              <w:t>1918  –</w:t>
            </w:r>
            <w:proofErr w:type="gram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imobilele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190-194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0BD7" w14:textId="7B8E1B93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91FDC" w14:textId="1CC8976F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XXVIII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EBDB" w14:textId="19E34355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133908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2B0C" w14:textId="75EA911B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BF4">
              <w:rPr>
                <w:rFonts w:ascii="Times New Roman" w:hAnsi="Times New Roman"/>
                <w:sz w:val="24"/>
                <w:szCs w:val="24"/>
              </w:rPr>
              <w:t>14166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3E7C" w14:textId="626307DA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081">
              <w:rPr>
                <w:rFonts w:ascii="Times New Roman" w:hAnsi="Times New Roman"/>
                <w:sz w:val="24"/>
                <w:szCs w:val="24"/>
              </w:rPr>
              <w:t>1057,07</w:t>
            </w:r>
          </w:p>
        </w:tc>
      </w:tr>
      <w:tr w:rsidR="001A1DE2" w:rsidRPr="005072B6" w14:paraId="0CEAFE7D" w14:textId="0913DBB7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B2452" w14:textId="77777777" w:rsidR="001A1DE2" w:rsidRPr="005072B6" w:rsidRDefault="001A1DE2" w:rsidP="001A1D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1276" w14:textId="7F0E2932" w:rsidR="001A1DE2" w:rsidRPr="005072B6" w:rsidRDefault="001A1DE2" w:rsidP="001A1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– colt cu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Sârguinței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208)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2D4E" w14:textId="15C4D688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8F8FB" w14:textId="59C194B0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XXVIII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48162" w14:textId="3E9AC961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133908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2195" w14:textId="42CDA23C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BF4">
              <w:rPr>
                <w:rFonts w:ascii="Times New Roman" w:hAnsi="Times New Roman"/>
                <w:sz w:val="24"/>
                <w:szCs w:val="24"/>
              </w:rPr>
              <w:t>14166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A597" w14:textId="0C3130EE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081">
              <w:rPr>
                <w:rFonts w:ascii="Times New Roman" w:hAnsi="Times New Roman"/>
                <w:sz w:val="24"/>
                <w:szCs w:val="24"/>
              </w:rPr>
              <w:t>1057,07</w:t>
            </w:r>
          </w:p>
        </w:tc>
      </w:tr>
      <w:tr w:rsidR="001A1DE2" w:rsidRPr="005072B6" w14:paraId="7AD29A59" w14:textId="1A3D6ED8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D604" w14:textId="77777777" w:rsidR="001A1DE2" w:rsidRPr="005072B6" w:rsidRDefault="001A1DE2" w:rsidP="001A1D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26F3" w14:textId="40E80006" w:rsidR="001A1DE2" w:rsidRPr="005072B6" w:rsidRDefault="001A1DE2" w:rsidP="001A1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– colt cu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Livezeni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253)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2DC3" w14:textId="3B66EA43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B8AD9" w14:textId="0AF1FDE9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XXIX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A8E16" w14:textId="67FFADDA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133908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843C" w14:textId="65D5A126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BF4">
              <w:rPr>
                <w:rFonts w:ascii="Times New Roman" w:hAnsi="Times New Roman"/>
                <w:sz w:val="24"/>
                <w:szCs w:val="24"/>
              </w:rPr>
              <w:t>14166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17E8" w14:textId="562EE22B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081">
              <w:rPr>
                <w:rFonts w:ascii="Times New Roman" w:hAnsi="Times New Roman"/>
                <w:sz w:val="24"/>
                <w:szCs w:val="24"/>
              </w:rPr>
              <w:t>1057,07</w:t>
            </w:r>
          </w:p>
        </w:tc>
      </w:tr>
      <w:tr w:rsidR="001A1DE2" w:rsidRPr="005072B6" w14:paraId="33EB5E5E" w14:textId="33EBE50A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C5568" w14:textId="77777777" w:rsidR="001A1DE2" w:rsidRPr="005072B6" w:rsidRDefault="001A1DE2" w:rsidP="001A1D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43D0" w14:textId="68F73F21" w:rsidR="001A1DE2" w:rsidRPr="005072B6" w:rsidRDefault="001A1DE2" w:rsidP="001A1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212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2B8C" w14:textId="7635D16C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E816A" w14:textId="078166C4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XXIX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77F93" w14:textId="56BD63F4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133908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284E" w14:textId="4F942856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BF4">
              <w:rPr>
                <w:rFonts w:ascii="Times New Roman" w:hAnsi="Times New Roman"/>
                <w:sz w:val="24"/>
                <w:szCs w:val="24"/>
              </w:rPr>
              <w:t>14166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8E97" w14:textId="5FA75EF1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081">
              <w:rPr>
                <w:rFonts w:ascii="Times New Roman" w:hAnsi="Times New Roman"/>
                <w:sz w:val="24"/>
                <w:szCs w:val="24"/>
              </w:rPr>
              <w:t>1057,07</w:t>
            </w:r>
          </w:p>
        </w:tc>
      </w:tr>
      <w:tr w:rsidR="00AC4176" w:rsidRPr="005072B6" w14:paraId="502C8CE6" w14:textId="58712E84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94997" w14:textId="77777777" w:rsidR="00AC4176" w:rsidRPr="005072B6" w:rsidRDefault="00AC4176" w:rsidP="00010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113A" w14:textId="7CF6D06F" w:rsidR="00AC4176" w:rsidRPr="005072B6" w:rsidRDefault="00AC4176" w:rsidP="00010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Livezeni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la Sandoz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C313" w14:textId="6213424D" w:rsidR="00AC4176" w:rsidRPr="005072B6" w:rsidRDefault="00AC4176" w:rsidP="00010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6840D" w14:textId="0A225443" w:rsidR="00AC4176" w:rsidRPr="005072B6" w:rsidRDefault="00AC4176" w:rsidP="00010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XXXIX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49987" w14:textId="4BC81CD9" w:rsidR="00AC4176" w:rsidRPr="005072B6" w:rsidRDefault="00AC4176" w:rsidP="0001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133477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CB46" w14:textId="13357E77" w:rsidR="00AC4176" w:rsidRPr="005072B6" w:rsidRDefault="001A1DE2" w:rsidP="0001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13931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5AF1" w14:textId="16AC8C4A" w:rsidR="00AC4176" w:rsidRPr="005072B6" w:rsidRDefault="001A1DE2" w:rsidP="0001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388,14</w:t>
            </w:r>
          </w:p>
        </w:tc>
      </w:tr>
      <w:tr w:rsidR="001A1DE2" w:rsidRPr="005072B6" w14:paraId="19593EF1" w14:textId="203792FD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2B74C" w14:textId="77777777" w:rsidR="001A1DE2" w:rsidRPr="005072B6" w:rsidRDefault="001A1DE2" w:rsidP="001A1D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D1B3" w14:textId="06F914D4" w:rsidR="001A1DE2" w:rsidRPr="005072B6" w:rsidRDefault="001A1DE2" w:rsidP="001A1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– colt cu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Apicultorilor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99DE" w14:textId="4137A95A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EAB53" w14:textId="502B05AE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XXIX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F422E" w14:textId="4B062932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133908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75AB" w14:textId="2952277B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B9AC" w14:textId="28626D0B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189">
              <w:rPr>
                <w:rFonts w:ascii="Times New Roman" w:hAnsi="Times New Roman"/>
                <w:sz w:val="24"/>
                <w:szCs w:val="24"/>
              </w:rPr>
              <w:t>1057,07</w:t>
            </w:r>
          </w:p>
        </w:tc>
      </w:tr>
      <w:tr w:rsidR="001A1DE2" w:rsidRPr="005072B6" w14:paraId="33E90ED7" w14:textId="42F5B315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C1453" w14:textId="77777777" w:rsidR="001A1DE2" w:rsidRPr="005072B6" w:rsidRDefault="001A1DE2" w:rsidP="001A1D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AC09" w14:textId="09A86F6E" w:rsidR="001A1DE2" w:rsidRPr="005072B6" w:rsidRDefault="001A1DE2" w:rsidP="001A1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– colt cu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Livezeni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118)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C715" w14:textId="0F68C235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A6D89" w14:textId="7D303E5E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XXIX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8F2BD" w14:textId="46674518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133908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09E5" w14:textId="1FF594E9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411">
              <w:rPr>
                <w:rFonts w:ascii="Times New Roman" w:hAnsi="Times New Roman"/>
                <w:sz w:val="24"/>
                <w:szCs w:val="24"/>
              </w:rPr>
              <w:t>14166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FDED" w14:textId="62FE1935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189">
              <w:rPr>
                <w:rFonts w:ascii="Times New Roman" w:hAnsi="Times New Roman"/>
                <w:sz w:val="24"/>
                <w:szCs w:val="24"/>
              </w:rPr>
              <w:t>1057,07</w:t>
            </w:r>
          </w:p>
        </w:tc>
      </w:tr>
      <w:tr w:rsidR="001A1DE2" w:rsidRPr="005072B6" w14:paraId="34861B5C" w14:textId="53914A02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988DE" w14:textId="77777777" w:rsidR="001A1DE2" w:rsidRPr="005072B6" w:rsidRDefault="001A1DE2" w:rsidP="001A1D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8EF3" w14:textId="028CCF8E" w:rsidR="001A1DE2" w:rsidRPr="005072B6" w:rsidRDefault="001A1DE2" w:rsidP="001A1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</w:t>
            </w:r>
            <w:proofErr w:type="gramStart"/>
            <w:r w:rsidRPr="005072B6">
              <w:rPr>
                <w:rFonts w:ascii="Times New Roman" w:hAnsi="Times New Roman"/>
                <w:sz w:val="24"/>
                <w:szCs w:val="24"/>
              </w:rPr>
              <w:t>1918  -</w:t>
            </w:r>
            <w:proofErr w:type="gram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colt cu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Apicultorilor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imobilele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218-220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0C78" w14:textId="40EF1CEE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42BBD" w14:textId="74778E56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XXIX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ECAD4" w14:textId="15DF0A86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133908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4692" w14:textId="2B5E7A19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411">
              <w:rPr>
                <w:rFonts w:ascii="Times New Roman" w:hAnsi="Times New Roman"/>
                <w:sz w:val="24"/>
                <w:szCs w:val="24"/>
              </w:rPr>
              <w:t>14166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1190" w14:textId="4919FAC4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189">
              <w:rPr>
                <w:rFonts w:ascii="Times New Roman" w:hAnsi="Times New Roman"/>
                <w:sz w:val="24"/>
                <w:szCs w:val="24"/>
              </w:rPr>
              <w:t>1057,07</w:t>
            </w:r>
          </w:p>
        </w:tc>
      </w:tr>
      <w:tr w:rsidR="001A1DE2" w:rsidRPr="005072B6" w14:paraId="09340B89" w14:textId="7A9B64D3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181E6" w14:textId="77777777" w:rsidR="001A1DE2" w:rsidRPr="005072B6" w:rsidRDefault="001A1DE2" w:rsidP="001A1D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2149" w14:textId="25D97212" w:rsidR="001A1DE2" w:rsidRPr="005072B6" w:rsidRDefault="001A1DE2" w:rsidP="001A1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238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Peco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MOL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A0FE" w14:textId="3035C0B6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B284E" w14:textId="485C2792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6383D" w14:textId="66E735C9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133909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0B34" w14:textId="67844B0B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98A">
              <w:rPr>
                <w:rFonts w:ascii="Times New Roman" w:hAnsi="Times New Roman"/>
                <w:sz w:val="24"/>
                <w:szCs w:val="24"/>
              </w:rPr>
              <w:t>14166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F69A" w14:textId="73846DBD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49D">
              <w:rPr>
                <w:rFonts w:ascii="Times New Roman" w:hAnsi="Times New Roman"/>
                <w:sz w:val="24"/>
                <w:szCs w:val="24"/>
              </w:rPr>
              <w:t>1057,07</w:t>
            </w:r>
          </w:p>
        </w:tc>
      </w:tr>
      <w:tr w:rsidR="001A1DE2" w:rsidRPr="005072B6" w14:paraId="288DAA00" w14:textId="333C46D7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1A593" w14:textId="77777777" w:rsidR="001A1DE2" w:rsidRPr="005072B6" w:rsidRDefault="001A1DE2" w:rsidP="001A1D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B9BD" w14:textId="77468325" w:rsidR="001A1DE2" w:rsidRPr="005072B6" w:rsidRDefault="001A1DE2" w:rsidP="001A1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Brico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Depot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707D" w14:textId="33D46863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3234F" w14:textId="0A386D4C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E5482" w14:textId="779C1BB2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133909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D9BA" w14:textId="593FC414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98A">
              <w:rPr>
                <w:rFonts w:ascii="Times New Roman" w:hAnsi="Times New Roman"/>
                <w:sz w:val="24"/>
                <w:szCs w:val="24"/>
              </w:rPr>
              <w:t>14166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783B" w14:textId="3A72D3A9" w:rsidR="001A1DE2" w:rsidRPr="005072B6" w:rsidRDefault="001A1DE2" w:rsidP="001A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49D">
              <w:rPr>
                <w:rFonts w:ascii="Times New Roman" w:hAnsi="Times New Roman"/>
                <w:sz w:val="24"/>
                <w:szCs w:val="24"/>
              </w:rPr>
              <w:t>1057,07</w:t>
            </w:r>
          </w:p>
        </w:tc>
      </w:tr>
      <w:tr w:rsidR="00AC4176" w:rsidRPr="005072B6" w14:paraId="701A034F" w14:textId="1DEF25E9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B9845" w14:textId="77777777" w:rsidR="00AC4176" w:rsidRPr="005072B6" w:rsidRDefault="00AC4176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4D42" w14:textId="70BBF249" w:rsidR="00AC4176" w:rsidRPr="005072B6" w:rsidRDefault="00AC4176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Calea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Sighișoarei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pod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ADAC" w14:textId="76B57182" w:rsidR="00AC4176" w:rsidRPr="005072B6" w:rsidRDefault="00AC4176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89161" w14:textId="2FFF704A" w:rsidR="00AC4176" w:rsidRPr="005072B6" w:rsidRDefault="00AC4176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DED50" w14:textId="2CF86175" w:rsidR="00AC4176" w:rsidRPr="005072B6" w:rsidRDefault="00AC4176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1367</w:t>
            </w:r>
            <w:r w:rsidR="00251B51">
              <w:rPr>
                <w:rFonts w:ascii="Times New Roman" w:hAnsi="Times New Roman"/>
                <w:sz w:val="24"/>
                <w:szCs w:val="24"/>
              </w:rPr>
              <w:t>7</w:t>
            </w:r>
            <w:r w:rsidRPr="005072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94E3" w14:textId="1CDD0834" w:rsidR="00AC4176" w:rsidRPr="005072B6" w:rsidRDefault="00251B51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1124" w14:textId="65A53B3F" w:rsidR="00AC4176" w:rsidRPr="005072B6" w:rsidRDefault="00251B51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1273,27</w:t>
            </w:r>
          </w:p>
        </w:tc>
      </w:tr>
      <w:tr w:rsidR="00AC4176" w:rsidRPr="005072B6" w14:paraId="51EC60B5" w14:textId="37348671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171DA" w14:textId="77777777" w:rsidR="00AC4176" w:rsidRPr="005072B6" w:rsidRDefault="00AC4176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8C30" w14:textId="25A767F2" w:rsidR="00AC4176" w:rsidRPr="005072B6" w:rsidRDefault="00AC4176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Calea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Sighișoarei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vizavi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de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Valea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Rece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FF08" w14:textId="29D0765F" w:rsidR="00AC4176" w:rsidRPr="005072B6" w:rsidRDefault="00AC4176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9778" w14:textId="577C55E7" w:rsidR="00AC4176" w:rsidRPr="005072B6" w:rsidRDefault="00AC4176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EADF5" w14:textId="2BC6885D" w:rsidR="00AC4176" w:rsidRPr="005072B6" w:rsidRDefault="00AC4176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136772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CD11" w14:textId="41834E18" w:rsidR="00AC4176" w:rsidRPr="005072B6" w:rsidRDefault="00251B51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7A55" w14:textId="7DF1E1F5" w:rsidR="00AC4176" w:rsidRPr="005072B6" w:rsidRDefault="00251B51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1273,27</w:t>
            </w:r>
          </w:p>
        </w:tc>
      </w:tr>
      <w:tr w:rsidR="00AC4176" w:rsidRPr="005072B6" w14:paraId="160B005C" w14:textId="7A60148C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C8B7A" w14:textId="77777777" w:rsidR="00AC4176" w:rsidRPr="005072B6" w:rsidRDefault="00AC4176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B4DE" w14:textId="75C5A485" w:rsidR="00AC4176" w:rsidRPr="005072B6" w:rsidRDefault="00AC4176" w:rsidP="008D2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718D" w14:textId="3D59F4F3" w:rsidR="00AC4176" w:rsidRPr="005072B6" w:rsidRDefault="00AC4176" w:rsidP="008D25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32450" w14:textId="5D77D729" w:rsidR="00AC4176" w:rsidRPr="005072B6" w:rsidRDefault="00AC4176" w:rsidP="008D25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XXXIII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4CEBA" w14:textId="3132B64B" w:rsidR="00AC4176" w:rsidRPr="005072B6" w:rsidRDefault="00AC4176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135764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10BB" w14:textId="195D2A5D" w:rsidR="00AC4176" w:rsidRPr="005072B6" w:rsidRDefault="00251B51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13997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40DC" w14:textId="5A95A897" w:rsidR="00AC4176" w:rsidRPr="005072B6" w:rsidRDefault="00251B51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1055,22</w:t>
            </w:r>
          </w:p>
        </w:tc>
      </w:tr>
      <w:tr w:rsidR="00251B51" w:rsidRPr="005072B6" w14:paraId="5AA8DD1B" w14:textId="72221774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469A" w14:textId="77777777" w:rsidR="00251B51" w:rsidRPr="005072B6" w:rsidRDefault="00251B51" w:rsidP="00251B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7E8E" w14:textId="14449A69" w:rsidR="00251B51" w:rsidRPr="005072B6" w:rsidRDefault="00251B51" w:rsidP="0025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1 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C3B0" w14:textId="3F16F155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0EFF5" w14:textId="67DF4037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XXXIII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2781C" w14:textId="01882FEB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135764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5E41" w14:textId="1F12D140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13997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ADAF" w14:textId="2FF23508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1055,22</w:t>
            </w:r>
          </w:p>
        </w:tc>
      </w:tr>
      <w:tr w:rsidR="00251B51" w:rsidRPr="005072B6" w14:paraId="6DB041E1" w14:textId="6615E5D1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E8AD9" w14:textId="77777777" w:rsidR="00251B51" w:rsidRPr="005072B6" w:rsidRDefault="00251B51" w:rsidP="00251B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64E0" w14:textId="5C15A8DB" w:rsidR="00251B51" w:rsidRPr="005072B6" w:rsidRDefault="00251B51" w:rsidP="0025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Stațiunii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cercetare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A822" w14:textId="6E3528A9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A1A7C" w14:textId="365E16DC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XXXIII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6E3E1" w14:textId="60A30796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135764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C2E4" w14:textId="79E930E5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13997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7B8F" w14:textId="0205BBDA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1055,22</w:t>
            </w:r>
          </w:p>
        </w:tc>
      </w:tr>
      <w:tr w:rsidR="00251B51" w:rsidRPr="005072B6" w14:paraId="390E3B04" w14:textId="397707B9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C2815" w14:textId="77777777" w:rsidR="00251B51" w:rsidRPr="005072B6" w:rsidRDefault="00251B51" w:rsidP="00251B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854B" w14:textId="5EFEBE21" w:rsidR="00251B51" w:rsidRPr="005072B6" w:rsidRDefault="00251B51" w:rsidP="0025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7C04" w14:textId="0865D2FC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A8357" w14:textId="17921B96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XXXIV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D6AEF" w14:textId="62E0F9C6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135764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D557" w14:textId="31045B02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13997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17E7" w14:textId="0F243A24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1055,22</w:t>
            </w:r>
          </w:p>
        </w:tc>
      </w:tr>
      <w:tr w:rsidR="00251B51" w:rsidRPr="005072B6" w14:paraId="7AB08DA1" w14:textId="3551CEA3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BD5FA" w14:textId="77777777" w:rsidR="00251B51" w:rsidRPr="005072B6" w:rsidRDefault="00251B51" w:rsidP="00251B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BF39" w14:textId="7878B7C7" w:rsidR="00251B51" w:rsidRPr="005072B6" w:rsidRDefault="00251B51" w:rsidP="0025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imobilele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30-32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C61F" w14:textId="455BBD20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79FC" w14:textId="2C32770B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XXXIV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DB9DF" w14:textId="6BDB0F4C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135764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40CB" w14:textId="7BD73C75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13997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1544" w14:textId="0B375C5A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1055,22</w:t>
            </w:r>
          </w:p>
        </w:tc>
      </w:tr>
      <w:tr w:rsidR="00251B51" w:rsidRPr="005072B6" w14:paraId="6E337291" w14:textId="73498134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E60E" w14:textId="77777777" w:rsidR="00251B51" w:rsidRPr="005072B6" w:rsidRDefault="00251B51" w:rsidP="00251B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4BCD" w14:textId="74B96807" w:rsidR="00251B51" w:rsidRPr="005072B6" w:rsidRDefault="00251B51" w:rsidP="0025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lângă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45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D176" w14:textId="6B735B93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B7B7A" w14:textId="5E75F168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XXXIV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CC877" w14:textId="4DE6C5CD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135764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A467" w14:textId="65DEA84F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13997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AE3C" w14:textId="29EBC0B5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1055,22</w:t>
            </w:r>
          </w:p>
        </w:tc>
      </w:tr>
      <w:tr w:rsidR="00251B51" w:rsidRPr="005072B6" w14:paraId="53101CF6" w14:textId="109F27DD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BFEDF" w14:textId="77777777" w:rsidR="00251B51" w:rsidRPr="005072B6" w:rsidRDefault="00251B51" w:rsidP="00251B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89E1" w14:textId="6DB4E080" w:rsidR="00251B51" w:rsidRPr="005072B6" w:rsidRDefault="00251B51" w:rsidP="0025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Peco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MOL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408B" w14:textId="438D0645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C2375" w14:textId="22BA0910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XXXIV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93AC2" w14:textId="293F3898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135764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7C40" w14:textId="544CA9B5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13997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0A9F" w14:textId="1C17694F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1055,22</w:t>
            </w:r>
          </w:p>
        </w:tc>
      </w:tr>
      <w:tr w:rsidR="00251B51" w:rsidRPr="005072B6" w14:paraId="228745E6" w14:textId="6FA95E95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0AD55" w14:textId="77777777" w:rsidR="00251B51" w:rsidRPr="005072B6" w:rsidRDefault="00251B51" w:rsidP="00251B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5A1A" w14:textId="3279F1CB" w:rsidR="00251B51" w:rsidRPr="005072B6" w:rsidRDefault="00251B51" w:rsidP="0025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Biserică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6CD3" w14:textId="14366640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AC6E3" w14:textId="671B64AB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CC7BB" w14:textId="3ED27DD7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135764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9002" w14:textId="492FCC66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13997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7EC0" w14:textId="49C13095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1055,22</w:t>
            </w:r>
          </w:p>
        </w:tc>
      </w:tr>
      <w:tr w:rsidR="00251B51" w:rsidRPr="005072B6" w14:paraId="3AAD5FBF" w14:textId="0E717913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D0D01" w14:textId="77777777" w:rsidR="00251B51" w:rsidRPr="005072B6" w:rsidRDefault="00251B51" w:rsidP="00251B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8799" w14:textId="0B3DB43E" w:rsidR="00251B51" w:rsidRPr="005072B6" w:rsidRDefault="00251B51" w:rsidP="0025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50,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înspre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Profi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E72C" w14:textId="05FD6F48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F8715" w14:textId="7DF86629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E1376" w14:textId="37638B2D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135765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5042" w14:textId="1371A191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13997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81E7" w14:textId="094FFE90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1055,22</w:t>
            </w:r>
          </w:p>
        </w:tc>
      </w:tr>
      <w:tr w:rsidR="00251B51" w:rsidRPr="005072B6" w14:paraId="085B2EF0" w14:textId="230A5702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B2006" w14:textId="77777777" w:rsidR="00251B51" w:rsidRPr="005072B6" w:rsidRDefault="00251B51" w:rsidP="00251B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51A3" w14:textId="5A6A38C3" w:rsidR="00251B51" w:rsidRPr="005072B6" w:rsidRDefault="00251B51" w:rsidP="0025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proofErr w:type="gram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8A52" w14:textId="66A2E250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736CA" w14:textId="58C18DE4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DDCC5" w14:textId="69D7725B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135765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6CF3" w14:textId="5CE58758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13997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A444" w14:textId="6C861B2D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1055,22</w:t>
            </w:r>
          </w:p>
        </w:tc>
      </w:tr>
      <w:tr w:rsidR="00251B51" w:rsidRPr="005072B6" w14:paraId="470FFCF9" w14:textId="6C82BBE9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F8A95" w14:textId="77777777" w:rsidR="00251B51" w:rsidRPr="005072B6" w:rsidRDefault="00251B51" w:rsidP="00251B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300D" w14:textId="38107A57" w:rsidR="00251B51" w:rsidRPr="005072B6" w:rsidRDefault="00251B51" w:rsidP="0025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colt cu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Cernavodă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(18GYM)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25DB" w14:textId="11D10A01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D392C" w14:textId="62FE1693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71511" w14:textId="094AFA9B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135765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7138" w14:textId="6FCD6FE0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13997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D978" w14:textId="3749DF2F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1055,22</w:t>
            </w:r>
          </w:p>
        </w:tc>
      </w:tr>
      <w:tr w:rsidR="00251B51" w:rsidRPr="005072B6" w14:paraId="4CC39292" w14:textId="53F6CC4D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142D0" w14:textId="77777777" w:rsidR="00251B51" w:rsidRPr="005072B6" w:rsidRDefault="00251B51" w:rsidP="00251B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E2ED" w14:textId="1A6A84DB" w:rsidR="00251B51" w:rsidRPr="005072B6" w:rsidRDefault="00251B51" w:rsidP="0025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la 18 GYM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953C" w14:textId="1B799445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BF14C" w14:textId="6C1BFE26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4A391" w14:textId="1C7CD537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135765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9B2C" w14:textId="2803DCD3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13997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7B9E" w14:textId="373B60D2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1055,22</w:t>
            </w:r>
          </w:p>
        </w:tc>
      </w:tr>
      <w:tr w:rsidR="00251B51" w:rsidRPr="005072B6" w14:paraId="41ECF670" w14:textId="667B2779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B8C6" w14:textId="77777777" w:rsidR="00251B51" w:rsidRPr="005072B6" w:rsidRDefault="00251B51" w:rsidP="00251B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4DBC" w14:textId="23472E46" w:rsidR="00251B51" w:rsidRPr="005072B6" w:rsidRDefault="00251B51" w:rsidP="0025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colt cu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Cernavodă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FBE9" w14:textId="2239CE9F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218F2" w14:textId="67425C83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XXXVI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3ED21" w14:textId="7C0C6EB3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135765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4A40" w14:textId="7BFE2DC7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13997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4D50" w14:textId="612F3529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1055,22</w:t>
            </w:r>
          </w:p>
        </w:tc>
      </w:tr>
      <w:tr w:rsidR="00251B51" w:rsidRPr="005072B6" w14:paraId="3250A96A" w14:textId="0FF0AF50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D9B5D" w14:textId="77777777" w:rsidR="00251B51" w:rsidRPr="005072B6" w:rsidRDefault="00251B51" w:rsidP="00251B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370C" w14:textId="334520AC" w:rsidR="00251B51" w:rsidRPr="005072B6" w:rsidRDefault="00251B51" w:rsidP="0025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8F5D" w14:textId="1EB85C0A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2D1FA" w14:textId="5FE4D7B9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XXXVI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E52F1" w14:textId="03FFD36D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135765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9140" w14:textId="6B174820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13997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3AD9" w14:textId="7736D27B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1055,22</w:t>
            </w:r>
          </w:p>
        </w:tc>
      </w:tr>
      <w:tr w:rsidR="00251B51" w:rsidRPr="005072B6" w14:paraId="306E49B6" w14:textId="621865CE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AF997" w14:textId="77777777" w:rsidR="00251B51" w:rsidRPr="005072B6" w:rsidRDefault="00251B51" w:rsidP="00251B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BF37" w14:textId="1CFAC88B" w:rsidR="00251B51" w:rsidRPr="005072B6" w:rsidRDefault="00251B51" w:rsidP="0025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proofErr w:type="gram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8504" w14:textId="21AFC0E7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CA15F" w14:textId="5D5E3119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XXXVII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7BF2E" w14:textId="56FF6607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135765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B4F2" w14:textId="0D35B764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13997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7AE8" w14:textId="60C930CC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1055,22</w:t>
            </w:r>
          </w:p>
        </w:tc>
      </w:tr>
      <w:tr w:rsidR="00251B51" w:rsidRPr="005072B6" w14:paraId="62EFEECA" w14:textId="5CA605C6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074B6" w14:textId="77777777" w:rsidR="00251B51" w:rsidRPr="005072B6" w:rsidRDefault="00251B51" w:rsidP="00251B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3FE9" w14:textId="5D374A48" w:rsidR="00251B51" w:rsidRPr="005072B6" w:rsidRDefault="00251B51" w:rsidP="0025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colt cu Str. Banat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A6A8" w14:textId="6E882C84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7324" w14:textId="43790C68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XXXVII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E0C70" w14:textId="1EFA052B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135765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DB1B" w14:textId="2161E82A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13997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618E" w14:textId="441455DF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1055,22</w:t>
            </w:r>
          </w:p>
        </w:tc>
      </w:tr>
      <w:tr w:rsidR="00251B51" w:rsidRPr="005072B6" w14:paraId="3242FD50" w14:textId="5603829D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DF2FF" w14:textId="77777777" w:rsidR="00251B51" w:rsidRPr="005072B6" w:rsidRDefault="00251B51" w:rsidP="00251B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DDA1" w14:textId="662B5985" w:rsidR="00251B51" w:rsidRPr="005072B6" w:rsidRDefault="00251B51" w:rsidP="0025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colt cu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Sârguinței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3DC7" w14:textId="7920B28B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D08C1" w14:textId="07E9C634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XXVII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5D1EB" w14:textId="78A5084D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135765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4E0B" w14:textId="5B2F11D8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13997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AECE" w14:textId="37CC7066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1055,22</w:t>
            </w:r>
          </w:p>
        </w:tc>
      </w:tr>
      <w:tr w:rsidR="00251B51" w:rsidRPr="005072B6" w14:paraId="774D636C" w14:textId="7E5CF2A5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EB9AA" w14:textId="77777777" w:rsidR="00251B51" w:rsidRPr="005072B6" w:rsidRDefault="00251B51" w:rsidP="00251B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96C2" w14:textId="69CD5118" w:rsidR="00251B51" w:rsidRPr="005072B6" w:rsidRDefault="00251B51" w:rsidP="0025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colț</w:t>
            </w:r>
            <w:proofErr w:type="spellEnd"/>
            <w:proofErr w:type="gram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cu 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 1918 (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la parc)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6ECF" w14:textId="766E8297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8EF56" w14:textId="08F70790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XXVII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2A4E9" w14:textId="35B7934F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135765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D8C3" w14:textId="3900C63B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13997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8DAA" w14:textId="6DC1A2B8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1055,22</w:t>
            </w:r>
          </w:p>
        </w:tc>
      </w:tr>
      <w:tr w:rsidR="00251B51" w:rsidRPr="005072B6" w14:paraId="6A7A9487" w14:textId="71A897FC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93A49" w14:textId="77777777" w:rsidR="00251B51" w:rsidRPr="005072B6" w:rsidRDefault="00251B51" w:rsidP="00251B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F5B0" w14:textId="7CDCE07D" w:rsidR="00251B51" w:rsidRPr="005072B6" w:rsidRDefault="00251B51" w:rsidP="0025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colț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cu 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 1918 </w:t>
            </w:r>
            <w:proofErr w:type="gramStart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lastRenderedPageBreak/>
              <w:t>în</w:t>
            </w:r>
            <w:proofErr w:type="spellEnd"/>
            <w:proofErr w:type="gram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116)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1B62" w14:textId="0894E40E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24C27" w14:textId="6D410BBC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XXVII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04DEF" w14:textId="217FEDCB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135765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DF67" w14:textId="388C4C27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13997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8798" w14:textId="79524FCD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1055,22</w:t>
            </w:r>
          </w:p>
        </w:tc>
      </w:tr>
      <w:tr w:rsidR="00AC4176" w:rsidRPr="005072B6" w14:paraId="230814D0" w14:textId="5FEDC588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B9498" w14:textId="77777777" w:rsidR="00AC4176" w:rsidRPr="005072B6" w:rsidRDefault="00AC4176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4909" w14:textId="3876BC7E" w:rsidR="00AC4176" w:rsidRPr="005072B6" w:rsidRDefault="00AC4176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Înfrățirii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>- colt cu 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1989 (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219)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B27C" w14:textId="52FD90AD" w:rsidR="00AC4176" w:rsidRPr="005072B6" w:rsidRDefault="00AC4176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2458B" w14:textId="3CFE5D61" w:rsidR="00AC4176" w:rsidRPr="005072B6" w:rsidRDefault="00AC4176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XXVII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2C123" w14:textId="0231989C" w:rsidR="00AC4176" w:rsidRPr="005072B6" w:rsidRDefault="00AC4176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135509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F863" w14:textId="77684AC1" w:rsidR="00AC4176" w:rsidRPr="005072B6" w:rsidRDefault="00251B51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E13A" w14:textId="2537D9A0" w:rsidR="00AC4176" w:rsidRPr="005072B6" w:rsidRDefault="00251B51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626,38</w:t>
            </w:r>
          </w:p>
        </w:tc>
      </w:tr>
      <w:tr w:rsidR="00251B51" w:rsidRPr="005072B6" w14:paraId="3B346E23" w14:textId="3F303A59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D9FB1" w14:textId="77777777" w:rsidR="00251B51" w:rsidRPr="005072B6" w:rsidRDefault="00251B51" w:rsidP="00251B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1488" w14:textId="63938605" w:rsidR="00251B51" w:rsidRPr="005072B6" w:rsidRDefault="00251B51" w:rsidP="0025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Înfrățirii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>- colt cu 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1989 </w:t>
            </w:r>
            <w:proofErr w:type="gramStart"/>
            <w:r w:rsidRPr="005072B6">
              <w:rPr>
                <w:rFonts w:ascii="Times New Roman" w:hAnsi="Times New Roman"/>
                <w:sz w:val="24"/>
                <w:szCs w:val="24"/>
              </w:rPr>
              <w:t>( zona</w:t>
            </w:r>
            <w:proofErr w:type="gram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mag. Carrefour)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66F9" w14:textId="64A42166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F0F77" w14:textId="5E6F7371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XXVII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0F3C3" w14:textId="0BEC8FAB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135509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625A" w14:textId="550FA88E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3EBA" w14:textId="54C243E0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626,38</w:t>
            </w:r>
          </w:p>
        </w:tc>
      </w:tr>
      <w:tr w:rsidR="00AC4176" w:rsidRPr="005072B6" w14:paraId="34B5F555" w14:textId="53E2299B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4147A" w14:textId="77777777" w:rsidR="00AC4176" w:rsidRPr="005072B6" w:rsidRDefault="00AC4176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82A2" w14:textId="526B4C97" w:rsidR="00AC4176" w:rsidRPr="005072B6" w:rsidRDefault="00AC4176" w:rsidP="00A03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Cutezanței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537E" w14:textId="07A23D1F" w:rsidR="00AC4176" w:rsidRPr="005072B6" w:rsidRDefault="00AC4176" w:rsidP="00A03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21664" w14:textId="086310F9" w:rsidR="00AC4176" w:rsidRPr="005072B6" w:rsidRDefault="00AC4176" w:rsidP="00A03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XXXVIII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1B97E" w14:textId="5F51CBA2" w:rsidR="00AC4176" w:rsidRPr="005072B6" w:rsidRDefault="00AC4176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133422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884B" w14:textId="15A09CE4" w:rsidR="00AC4176" w:rsidRPr="005072B6" w:rsidRDefault="00251B51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13835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F674" w14:textId="4F56781A" w:rsidR="00AC4176" w:rsidRPr="005072B6" w:rsidRDefault="00251B51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646,19</w:t>
            </w:r>
          </w:p>
        </w:tc>
      </w:tr>
      <w:tr w:rsidR="00251B51" w:rsidRPr="005072B6" w14:paraId="78B46313" w14:textId="3D957D22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9210E" w14:textId="77777777" w:rsidR="00251B51" w:rsidRPr="005072B6" w:rsidRDefault="00251B51" w:rsidP="00251B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BF60" w14:textId="7531D9F0" w:rsidR="00251B51" w:rsidRPr="005072B6" w:rsidRDefault="00251B51" w:rsidP="0025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Cutezanței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la parc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7C93" w14:textId="760F736C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6DDCE" w14:textId="7B445AFA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XXXVIII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80FD7" w14:textId="5FFDFC03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133422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B3BC" w14:textId="7C79D284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13835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55A6" w14:textId="688E148D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646,19</w:t>
            </w:r>
          </w:p>
        </w:tc>
      </w:tr>
      <w:tr w:rsidR="00251B51" w:rsidRPr="005072B6" w14:paraId="31AF78AE" w14:textId="1458820C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69B58" w14:textId="77777777" w:rsidR="00251B51" w:rsidRPr="005072B6" w:rsidRDefault="00251B51" w:rsidP="00251B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3B5C" w14:textId="3A0DA35F" w:rsidR="00251B51" w:rsidRPr="005072B6" w:rsidRDefault="00251B51" w:rsidP="0025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Cutezanței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BRD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21B2" w14:textId="49CBFA08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58B60" w14:textId="0D83258D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XXXVIII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08FF4" w14:textId="18707ADC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133422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3B4E" w14:textId="2DB75624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13835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B771" w14:textId="6D7072A6" w:rsidR="00251B51" w:rsidRPr="005072B6" w:rsidRDefault="00251B51" w:rsidP="0025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646,19</w:t>
            </w:r>
          </w:p>
        </w:tc>
      </w:tr>
      <w:tr w:rsidR="00AC4176" w14:paraId="4D17FE61" w14:textId="65671C8D" w:rsidTr="0015411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E34AF" w14:textId="77777777" w:rsidR="00AC4176" w:rsidRPr="005072B6" w:rsidRDefault="00AC4176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0AE6" w14:textId="53E58D1A" w:rsidR="00AC4176" w:rsidRPr="005072B6" w:rsidRDefault="00AC4176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Livezeni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vizavi</w:t>
            </w:r>
            <w:proofErr w:type="spellEnd"/>
            <w:proofErr w:type="gram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de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Regele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Ferdinand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CDA1" w14:textId="0A95FF6A" w:rsidR="00AC4176" w:rsidRPr="005072B6" w:rsidRDefault="00AC4176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B7C8C" w14:textId="3324CE47" w:rsidR="00AC4176" w:rsidRPr="005072B6" w:rsidRDefault="00AC4176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XXXIV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5BF48" w14:textId="7428014C" w:rsidR="00AC4176" w:rsidRPr="00A25968" w:rsidRDefault="00AC4176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133477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E705" w14:textId="2188B096" w:rsidR="00AC4176" w:rsidRPr="005072B6" w:rsidRDefault="00251B51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13931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3765" w14:textId="10E86A12" w:rsidR="00AC4176" w:rsidRPr="005072B6" w:rsidRDefault="00251B51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388,14</w:t>
            </w:r>
          </w:p>
        </w:tc>
      </w:tr>
    </w:tbl>
    <w:p w14:paraId="1F6A0EEE" w14:textId="77777777" w:rsidR="007A50E3" w:rsidRDefault="007A50E3" w:rsidP="00311187">
      <w:pPr>
        <w:ind w:left="-567" w:right="-846"/>
      </w:pPr>
    </w:p>
    <w:sectPr w:rsidR="007A50E3" w:rsidSect="00281F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86" w:right="1440" w:bottom="1440" w:left="1440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C1B3C" w14:textId="77777777" w:rsidR="008D2569" w:rsidRDefault="008D2569" w:rsidP="00311187">
      <w:pPr>
        <w:spacing w:after="0" w:line="240" w:lineRule="auto"/>
      </w:pPr>
      <w:r>
        <w:separator/>
      </w:r>
    </w:p>
  </w:endnote>
  <w:endnote w:type="continuationSeparator" w:id="0">
    <w:p w14:paraId="013C33E0" w14:textId="77777777" w:rsidR="008D2569" w:rsidRDefault="008D2569" w:rsidP="00311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7F08A" w14:textId="77777777" w:rsidR="00DF4C4E" w:rsidRDefault="00DF4C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46479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A93DB8" w14:textId="77777777" w:rsidR="008D2569" w:rsidRPr="00281FB2" w:rsidRDefault="008D2569" w:rsidP="00281FB2">
            <w:pPr>
              <w:suppressAutoHyphens/>
              <w:ind w:left="432" w:right="28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val="ro-RO" w:eastAsia="ar-SA"/>
              </w:rPr>
            </w:pPr>
            <w:r w:rsidRPr="00281FB2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*</w:t>
            </w:r>
            <w:r w:rsidRPr="00281FB2">
              <w:rPr>
                <w:rFonts w:ascii="Times New Roman" w:eastAsia="Times New Roman" w:hAnsi="Times New Roman"/>
                <w:b/>
                <w:sz w:val="16"/>
                <w:szCs w:val="16"/>
                <w:lang w:val="ro-RO" w:eastAsia="ar-SA"/>
              </w:rPr>
              <w:t xml:space="preserve">Actele administrative sunt hotărârile de Consiliu Local care intră în vigoare şi produc efecte juridice după îndeplinirea condiţiilor </w:t>
            </w:r>
            <w:proofErr w:type="gramStart"/>
            <w:r w:rsidRPr="00281FB2">
              <w:rPr>
                <w:rFonts w:ascii="Times New Roman" w:eastAsia="Times New Roman" w:hAnsi="Times New Roman"/>
                <w:b/>
                <w:sz w:val="16"/>
                <w:szCs w:val="16"/>
                <w:lang w:val="ro-RO" w:eastAsia="ar-SA"/>
              </w:rPr>
              <w:t>prevăzute  de</w:t>
            </w:r>
            <w:proofErr w:type="gramEnd"/>
            <w:r w:rsidRPr="00281FB2">
              <w:rPr>
                <w:rFonts w:ascii="Times New Roman" w:eastAsia="Times New Roman" w:hAnsi="Times New Roman"/>
                <w:b/>
                <w:sz w:val="16"/>
                <w:szCs w:val="16"/>
                <w:lang w:val="ro-RO" w:eastAsia="ar-SA"/>
              </w:rPr>
              <w:t xml:space="preserve"> art. 129, art.139 din O.U.G. nr. 57/2019 privind Codul administrativ</w:t>
            </w:r>
          </w:p>
          <w:p w14:paraId="3C19AE14" w14:textId="4C07B2BC" w:rsidR="008D2569" w:rsidRDefault="008D2569">
            <w:pPr>
              <w:pStyle w:val="Footer"/>
              <w:jc w:val="right"/>
            </w:pPr>
            <w:proofErr w:type="spellStart"/>
            <w:r>
              <w:t>Pag</w:t>
            </w:r>
            <w:r w:rsidR="00DF4C4E">
              <w:t>ina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 w:rsidR="00DF4C4E">
              <w:t>din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B67EBA" w14:textId="77777777" w:rsidR="008D2569" w:rsidRDefault="008D25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A034" w14:textId="77777777" w:rsidR="00DF4C4E" w:rsidRDefault="00DF4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B7B5B" w14:textId="77777777" w:rsidR="008D2569" w:rsidRDefault="008D2569" w:rsidP="00311187">
      <w:pPr>
        <w:spacing w:after="0" w:line="240" w:lineRule="auto"/>
      </w:pPr>
      <w:r>
        <w:separator/>
      </w:r>
    </w:p>
  </w:footnote>
  <w:footnote w:type="continuationSeparator" w:id="0">
    <w:p w14:paraId="532EF3AC" w14:textId="77777777" w:rsidR="008D2569" w:rsidRDefault="008D2569" w:rsidP="00311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E289D" w14:textId="77777777" w:rsidR="00DF4C4E" w:rsidRDefault="00DF4C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B490C" w14:textId="0337B697" w:rsidR="008D2569" w:rsidRDefault="008D2569" w:rsidP="00281FB2">
    <w:pPr>
      <w:pStyle w:val="Header"/>
      <w:tabs>
        <w:tab w:val="clear" w:pos="9360"/>
      </w:tabs>
      <w:ind w:right="-988"/>
      <w:rPr>
        <w:rFonts w:ascii="Times New Roman" w:hAnsi="Times New Roman"/>
        <w:sz w:val="24"/>
        <w:szCs w:val="24"/>
        <w:lang w:val="ro-RO"/>
      </w:rPr>
    </w:pPr>
    <w:r>
      <w:rPr>
        <w:rFonts w:ascii="Times New Roman" w:hAnsi="Times New Roman"/>
        <w:sz w:val="24"/>
        <w:szCs w:val="24"/>
        <w:lang w:val="ro-RO"/>
      </w:rPr>
      <w:t xml:space="preserve">                                                                              </w:t>
    </w:r>
    <w:r w:rsidRPr="00BB49AB">
      <w:rPr>
        <w:rFonts w:ascii="Times New Roman" w:hAnsi="Times New Roman"/>
        <w:sz w:val="24"/>
        <w:szCs w:val="24"/>
        <w:lang w:val="ro-RO"/>
      </w:rPr>
      <w:t xml:space="preserve">Anexa nr. </w:t>
    </w:r>
    <w:r w:rsidR="00F25A16">
      <w:rPr>
        <w:rFonts w:ascii="Times New Roman" w:hAnsi="Times New Roman"/>
        <w:sz w:val="24"/>
        <w:szCs w:val="24"/>
        <w:lang w:val="ro-RO"/>
      </w:rPr>
      <w:t>7</w:t>
    </w:r>
    <w:r w:rsidRPr="00BB49AB">
      <w:rPr>
        <w:rFonts w:ascii="Times New Roman" w:hAnsi="Times New Roman"/>
        <w:sz w:val="24"/>
        <w:szCs w:val="24"/>
        <w:lang w:val="ro-RO"/>
      </w:rPr>
      <w:t xml:space="preserve"> la </w:t>
    </w:r>
    <w:r w:rsidR="00C405D3">
      <w:rPr>
        <w:rFonts w:ascii="Times New Roman" w:hAnsi="Times New Roman"/>
        <w:sz w:val="24"/>
        <w:szCs w:val="24"/>
        <w:lang w:val="ro-RO"/>
      </w:rPr>
      <w:t>H</w:t>
    </w:r>
    <w:r w:rsidRPr="00BB49AB">
      <w:rPr>
        <w:rFonts w:ascii="Times New Roman" w:hAnsi="Times New Roman"/>
        <w:sz w:val="24"/>
        <w:szCs w:val="24"/>
        <w:lang w:val="ro-RO"/>
      </w:rPr>
      <w:t>otărâre</w:t>
    </w:r>
    <w:r w:rsidR="00C405D3">
      <w:rPr>
        <w:rFonts w:ascii="Times New Roman" w:hAnsi="Times New Roman"/>
        <w:sz w:val="24"/>
        <w:szCs w:val="24"/>
        <w:lang w:val="ro-RO"/>
      </w:rPr>
      <w:t>a</w:t>
    </w:r>
    <w:r w:rsidRPr="00BB49AB">
      <w:rPr>
        <w:rFonts w:ascii="Times New Roman" w:hAnsi="Times New Roman"/>
        <w:sz w:val="24"/>
        <w:szCs w:val="24"/>
        <w:lang w:val="ro-RO"/>
      </w:rPr>
      <w:t xml:space="preserve"> nr. _</w:t>
    </w:r>
    <w:r>
      <w:rPr>
        <w:rFonts w:ascii="Times New Roman" w:hAnsi="Times New Roman"/>
        <w:sz w:val="24"/>
        <w:szCs w:val="24"/>
        <w:lang w:val="ro-RO"/>
      </w:rPr>
      <w:t>__________</w:t>
    </w:r>
  </w:p>
  <w:p w14:paraId="0FC3D67E" w14:textId="56277C36" w:rsidR="008D2569" w:rsidRPr="00281FB2" w:rsidRDefault="00984A7A" w:rsidP="00281FB2">
    <w:pPr>
      <w:pStyle w:val="Header"/>
      <w:tabs>
        <w:tab w:val="clear" w:pos="9360"/>
      </w:tabs>
      <w:ind w:left="-426" w:right="-846"/>
      <w:rPr>
        <w:rFonts w:ascii="Times New Roman" w:hAnsi="Times New Roman"/>
        <w:sz w:val="24"/>
        <w:szCs w:val="24"/>
        <w:lang w:val="ro-RO"/>
      </w:rPr>
    </w:pPr>
    <w:r w:rsidRPr="00984A7A">
      <w:rPr>
        <w:rFonts w:ascii="Times New Roman" w:hAnsi="Times New Roman"/>
        <w:b/>
        <w:bCs/>
        <w:sz w:val="24"/>
        <w:szCs w:val="24"/>
        <w:lang w:val="ro-RO"/>
      </w:rPr>
      <w:t>Date de identificare şi valoare</w:t>
    </w:r>
    <w:r>
      <w:rPr>
        <w:rFonts w:ascii="Times New Roman" w:hAnsi="Times New Roman"/>
        <w:b/>
        <w:bCs/>
        <w:sz w:val="24"/>
        <w:szCs w:val="24"/>
        <w:lang w:val="ro-RO"/>
      </w:rPr>
      <w:t>a</w:t>
    </w:r>
    <w:r w:rsidRPr="00984A7A">
      <w:rPr>
        <w:rFonts w:ascii="Times New Roman" w:hAnsi="Times New Roman"/>
        <w:b/>
        <w:bCs/>
        <w:sz w:val="24"/>
        <w:szCs w:val="24"/>
        <w:lang w:val="ro-RO"/>
      </w:rPr>
      <w:t xml:space="preserve"> de inventar a </w:t>
    </w:r>
    <w:r w:rsidR="000D5561">
      <w:rPr>
        <w:rFonts w:ascii="Times New Roman" w:hAnsi="Times New Roman"/>
        <w:b/>
        <w:bCs/>
        <w:sz w:val="24"/>
        <w:szCs w:val="24"/>
        <w:lang w:val="ro-RO"/>
      </w:rPr>
      <w:t>a</w:t>
    </w:r>
    <w:r w:rsidR="008D2569" w:rsidRPr="00BB49AB">
      <w:rPr>
        <w:rFonts w:ascii="Times New Roman" w:hAnsi="Times New Roman"/>
        <w:b/>
        <w:bCs/>
        <w:sz w:val="24"/>
        <w:szCs w:val="24"/>
        <w:lang w:val="ro-RO"/>
      </w:rPr>
      <w:t>mplasamente</w:t>
    </w:r>
    <w:r>
      <w:rPr>
        <w:rFonts w:ascii="Times New Roman" w:hAnsi="Times New Roman"/>
        <w:b/>
        <w:bCs/>
        <w:sz w:val="24"/>
        <w:szCs w:val="24"/>
        <w:lang w:val="ro-RO"/>
      </w:rPr>
      <w:t>lor</w:t>
    </w:r>
    <w:r w:rsidR="008D2569" w:rsidRPr="00BB49AB">
      <w:rPr>
        <w:rFonts w:ascii="Times New Roman" w:hAnsi="Times New Roman"/>
        <w:b/>
        <w:bCs/>
        <w:sz w:val="24"/>
        <w:szCs w:val="24"/>
        <w:lang w:val="ro-R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018B" w14:textId="77777777" w:rsidR="00DF4C4E" w:rsidRDefault="00DF4C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70EFE"/>
    <w:multiLevelType w:val="hybridMultilevel"/>
    <w:tmpl w:val="BB36A7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50365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87"/>
    <w:rsid w:val="000105F9"/>
    <w:rsid w:val="000240F3"/>
    <w:rsid w:val="0004729B"/>
    <w:rsid w:val="00051681"/>
    <w:rsid w:val="00053B7B"/>
    <w:rsid w:val="0007185B"/>
    <w:rsid w:val="0007389F"/>
    <w:rsid w:val="00081FFD"/>
    <w:rsid w:val="00086945"/>
    <w:rsid w:val="0008770A"/>
    <w:rsid w:val="000C3C39"/>
    <w:rsid w:val="000D50D9"/>
    <w:rsid w:val="000D5561"/>
    <w:rsid w:val="000E092D"/>
    <w:rsid w:val="000F7064"/>
    <w:rsid w:val="000F7907"/>
    <w:rsid w:val="00113B40"/>
    <w:rsid w:val="00126B51"/>
    <w:rsid w:val="001511D1"/>
    <w:rsid w:val="001518E6"/>
    <w:rsid w:val="00154117"/>
    <w:rsid w:val="001771BA"/>
    <w:rsid w:val="001773C5"/>
    <w:rsid w:val="001A1DE2"/>
    <w:rsid w:val="001B5BA4"/>
    <w:rsid w:val="001E6D0A"/>
    <w:rsid w:val="002120F5"/>
    <w:rsid w:val="002248D2"/>
    <w:rsid w:val="00230456"/>
    <w:rsid w:val="00251B51"/>
    <w:rsid w:val="00252860"/>
    <w:rsid w:val="00281FB2"/>
    <w:rsid w:val="002B06AB"/>
    <w:rsid w:val="002D4D38"/>
    <w:rsid w:val="002D5361"/>
    <w:rsid w:val="002D75E4"/>
    <w:rsid w:val="002E6753"/>
    <w:rsid w:val="00311187"/>
    <w:rsid w:val="00314862"/>
    <w:rsid w:val="00326B66"/>
    <w:rsid w:val="00334548"/>
    <w:rsid w:val="003571E0"/>
    <w:rsid w:val="003619BE"/>
    <w:rsid w:val="003778DF"/>
    <w:rsid w:val="003869F1"/>
    <w:rsid w:val="00390A40"/>
    <w:rsid w:val="003A6699"/>
    <w:rsid w:val="003B4E86"/>
    <w:rsid w:val="003D7A6E"/>
    <w:rsid w:val="003F18AF"/>
    <w:rsid w:val="0040132A"/>
    <w:rsid w:val="00441CD8"/>
    <w:rsid w:val="00444626"/>
    <w:rsid w:val="00445B43"/>
    <w:rsid w:val="00472166"/>
    <w:rsid w:val="004755DA"/>
    <w:rsid w:val="00493620"/>
    <w:rsid w:val="004A0D18"/>
    <w:rsid w:val="004A1174"/>
    <w:rsid w:val="004B184F"/>
    <w:rsid w:val="004B455E"/>
    <w:rsid w:val="004C1229"/>
    <w:rsid w:val="004C1A06"/>
    <w:rsid w:val="005072B6"/>
    <w:rsid w:val="0051783B"/>
    <w:rsid w:val="00517C67"/>
    <w:rsid w:val="0058564E"/>
    <w:rsid w:val="00587FFE"/>
    <w:rsid w:val="00590B59"/>
    <w:rsid w:val="005B5A3F"/>
    <w:rsid w:val="005D6A73"/>
    <w:rsid w:val="005F4F31"/>
    <w:rsid w:val="0061007E"/>
    <w:rsid w:val="0063160B"/>
    <w:rsid w:val="006339D9"/>
    <w:rsid w:val="006545D2"/>
    <w:rsid w:val="00654A4F"/>
    <w:rsid w:val="00670513"/>
    <w:rsid w:val="006724F2"/>
    <w:rsid w:val="006B582A"/>
    <w:rsid w:val="006B6E7C"/>
    <w:rsid w:val="00716004"/>
    <w:rsid w:val="007265EA"/>
    <w:rsid w:val="0073402B"/>
    <w:rsid w:val="007A50E3"/>
    <w:rsid w:val="007B43AE"/>
    <w:rsid w:val="007B5334"/>
    <w:rsid w:val="007C481B"/>
    <w:rsid w:val="007E4810"/>
    <w:rsid w:val="007E51BE"/>
    <w:rsid w:val="007F37AC"/>
    <w:rsid w:val="00801FA6"/>
    <w:rsid w:val="008158E2"/>
    <w:rsid w:val="008215D3"/>
    <w:rsid w:val="008328B3"/>
    <w:rsid w:val="00856D23"/>
    <w:rsid w:val="00886BC6"/>
    <w:rsid w:val="00886CD5"/>
    <w:rsid w:val="0089509B"/>
    <w:rsid w:val="008B6751"/>
    <w:rsid w:val="008C4D16"/>
    <w:rsid w:val="008D2569"/>
    <w:rsid w:val="008D61E3"/>
    <w:rsid w:val="008E66BC"/>
    <w:rsid w:val="008E6FF0"/>
    <w:rsid w:val="00922D3F"/>
    <w:rsid w:val="00924944"/>
    <w:rsid w:val="00940737"/>
    <w:rsid w:val="00947116"/>
    <w:rsid w:val="0094744B"/>
    <w:rsid w:val="009544F8"/>
    <w:rsid w:val="00957A17"/>
    <w:rsid w:val="009739BD"/>
    <w:rsid w:val="00975019"/>
    <w:rsid w:val="009802EA"/>
    <w:rsid w:val="00984194"/>
    <w:rsid w:val="00984A7A"/>
    <w:rsid w:val="009959F5"/>
    <w:rsid w:val="00997397"/>
    <w:rsid w:val="009E3C78"/>
    <w:rsid w:val="00A03164"/>
    <w:rsid w:val="00A13DDE"/>
    <w:rsid w:val="00A25968"/>
    <w:rsid w:val="00A27BDE"/>
    <w:rsid w:val="00A33D3B"/>
    <w:rsid w:val="00A41D3A"/>
    <w:rsid w:val="00A42097"/>
    <w:rsid w:val="00A468B7"/>
    <w:rsid w:val="00A56975"/>
    <w:rsid w:val="00A663B0"/>
    <w:rsid w:val="00AC4176"/>
    <w:rsid w:val="00AC692E"/>
    <w:rsid w:val="00AF2D82"/>
    <w:rsid w:val="00B12A29"/>
    <w:rsid w:val="00B3066A"/>
    <w:rsid w:val="00B35225"/>
    <w:rsid w:val="00B364F9"/>
    <w:rsid w:val="00B41A70"/>
    <w:rsid w:val="00B42249"/>
    <w:rsid w:val="00B46FE5"/>
    <w:rsid w:val="00B54160"/>
    <w:rsid w:val="00B65EFD"/>
    <w:rsid w:val="00B936D4"/>
    <w:rsid w:val="00BA0DA0"/>
    <w:rsid w:val="00BA5F13"/>
    <w:rsid w:val="00BB02FA"/>
    <w:rsid w:val="00BB4855"/>
    <w:rsid w:val="00BB49AB"/>
    <w:rsid w:val="00BE6D8E"/>
    <w:rsid w:val="00BF0A73"/>
    <w:rsid w:val="00C023F7"/>
    <w:rsid w:val="00C15304"/>
    <w:rsid w:val="00C16C67"/>
    <w:rsid w:val="00C2110C"/>
    <w:rsid w:val="00C2712E"/>
    <w:rsid w:val="00C405D3"/>
    <w:rsid w:val="00CD0B06"/>
    <w:rsid w:val="00CE7244"/>
    <w:rsid w:val="00D22CD1"/>
    <w:rsid w:val="00D57EBA"/>
    <w:rsid w:val="00D71386"/>
    <w:rsid w:val="00D71E11"/>
    <w:rsid w:val="00D76049"/>
    <w:rsid w:val="00DA2288"/>
    <w:rsid w:val="00DA4F23"/>
    <w:rsid w:val="00DC185F"/>
    <w:rsid w:val="00DD5254"/>
    <w:rsid w:val="00DE09C2"/>
    <w:rsid w:val="00DF4043"/>
    <w:rsid w:val="00DF4C4E"/>
    <w:rsid w:val="00E0493D"/>
    <w:rsid w:val="00E143A2"/>
    <w:rsid w:val="00E26A2B"/>
    <w:rsid w:val="00E44ECC"/>
    <w:rsid w:val="00E569FD"/>
    <w:rsid w:val="00E73630"/>
    <w:rsid w:val="00E75383"/>
    <w:rsid w:val="00E87A64"/>
    <w:rsid w:val="00E91022"/>
    <w:rsid w:val="00E970F6"/>
    <w:rsid w:val="00EA3CA2"/>
    <w:rsid w:val="00EB56DE"/>
    <w:rsid w:val="00EC1B21"/>
    <w:rsid w:val="00EF0B80"/>
    <w:rsid w:val="00EF46EE"/>
    <w:rsid w:val="00F052DD"/>
    <w:rsid w:val="00F214A7"/>
    <w:rsid w:val="00F25A16"/>
    <w:rsid w:val="00F37505"/>
    <w:rsid w:val="00F41822"/>
    <w:rsid w:val="00F50CA3"/>
    <w:rsid w:val="00F57765"/>
    <w:rsid w:val="00F73D3E"/>
    <w:rsid w:val="00F805D4"/>
    <w:rsid w:val="00F90EF4"/>
    <w:rsid w:val="00FB1983"/>
    <w:rsid w:val="00FB54AD"/>
    <w:rsid w:val="00FB5DDD"/>
    <w:rsid w:val="00FD4F0E"/>
    <w:rsid w:val="00FE4140"/>
    <w:rsid w:val="00FE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5560514"/>
  <w15:docId w15:val="{7C96E8F6-3CB6-48D8-B4C7-41B6E284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18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18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11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18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33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21</cp:revision>
  <cp:lastPrinted>2021-05-14T08:40:00Z</cp:lastPrinted>
  <dcterms:created xsi:type="dcterms:W3CDTF">2022-05-17T11:37:00Z</dcterms:created>
  <dcterms:modified xsi:type="dcterms:W3CDTF">2022-11-01T12:53:00Z</dcterms:modified>
</cp:coreProperties>
</file>